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80" w:rsidRPr="00DE6B9F" w:rsidRDefault="003747FE" w:rsidP="00C41580">
      <w:pPr>
        <w:spacing w:before="1200" w:after="0" w:line="240" w:lineRule="auto"/>
        <w:jc w:val="center"/>
        <w:rPr>
          <w:rFonts w:ascii="Segoe Print" w:hAnsi="Segoe Print" w:cs="MV Boli"/>
          <w:b/>
          <w:sz w:val="56"/>
          <w:szCs w:val="48"/>
        </w:rPr>
      </w:pPr>
      <w:r>
        <w:rPr>
          <w:rFonts w:ascii="Segoe Print" w:hAnsi="Segoe Print" w:cs="MV Boli"/>
          <w:b/>
          <w:sz w:val="56"/>
          <w:szCs w:val="48"/>
        </w:rPr>
        <w:t>T</w:t>
      </w:r>
      <w:r w:rsidR="00E60CAA" w:rsidRPr="00E60CAA">
        <w:rPr>
          <w:rFonts w:ascii="Segoe Print" w:hAnsi="Segoe Print" w:cs="MV Boli"/>
          <w:b/>
          <w:sz w:val="56"/>
          <w:szCs w:val="48"/>
        </w:rPr>
        <w:t>anmenet</w:t>
      </w:r>
    </w:p>
    <w:p w:rsidR="00E60CAA" w:rsidRPr="00E60CAA" w:rsidRDefault="00E60CAA" w:rsidP="00C41580">
      <w:pPr>
        <w:spacing w:after="600"/>
        <w:jc w:val="center"/>
        <w:rPr>
          <w:rFonts w:ascii="Segoe Print" w:hAnsi="Segoe Print" w:cs="MV Boli"/>
          <w:b/>
          <w:sz w:val="44"/>
          <w:szCs w:val="48"/>
        </w:rPr>
      </w:pPr>
      <w:r w:rsidRPr="00E60CAA">
        <w:rPr>
          <w:rFonts w:ascii="Segoe Print" w:hAnsi="Segoe Print" w:cs="MV Boli"/>
          <w:b/>
          <w:sz w:val="44"/>
          <w:szCs w:val="48"/>
        </w:rPr>
        <w:t>2016/2017. tanév</w:t>
      </w:r>
    </w:p>
    <w:p w:rsidR="00E60CAA" w:rsidRPr="00E60CAA" w:rsidRDefault="00E60CAA" w:rsidP="00DE6B9F">
      <w:pPr>
        <w:tabs>
          <w:tab w:val="left" w:pos="7371"/>
        </w:tabs>
        <w:spacing w:after="0"/>
        <w:ind w:left="3969" w:right="3491"/>
      </w:pPr>
      <w:r w:rsidRPr="00E60CAA">
        <w:t xml:space="preserve">A pedagógus neve: </w:t>
      </w:r>
      <w:r w:rsidRPr="00E60CAA">
        <w:tab/>
        <w:t>Sági Lajos</w:t>
      </w:r>
    </w:p>
    <w:p w:rsidR="00E60CAA" w:rsidRPr="00E60CAA" w:rsidRDefault="00E60CAA" w:rsidP="00DE6B9F">
      <w:pPr>
        <w:tabs>
          <w:tab w:val="left" w:pos="7371"/>
        </w:tabs>
        <w:spacing w:after="0"/>
        <w:ind w:left="3969" w:right="3491"/>
      </w:pPr>
      <w:r w:rsidRPr="00E60CAA">
        <w:t xml:space="preserve">Az iskola neve: </w:t>
      </w:r>
      <w:r w:rsidRPr="00E60CAA">
        <w:tab/>
        <w:t>Jászkarajenői Széchenyi István Általános Iskola</w:t>
      </w:r>
    </w:p>
    <w:p w:rsidR="00E60CAA" w:rsidRPr="00E60CAA" w:rsidRDefault="00E60CAA" w:rsidP="00DE6B9F">
      <w:pPr>
        <w:tabs>
          <w:tab w:val="left" w:pos="7371"/>
        </w:tabs>
        <w:spacing w:after="0"/>
        <w:ind w:left="3969" w:right="3491"/>
      </w:pPr>
      <w:r w:rsidRPr="00E60CAA">
        <w:t xml:space="preserve">Műveltségi terület: </w:t>
      </w:r>
      <w:r w:rsidR="00C41580">
        <w:tab/>
        <w:t>Informatika</w:t>
      </w:r>
    </w:p>
    <w:p w:rsidR="00E60CAA" w:rsidRPr="00E60CAA" w:rsidRDefault="00E60CAA" w:rsidP="00DE6B9F">
      <w:pPr>
        <w:tabs>
          <w:tab w:val="left" w:pos="7371"/>
        </w:tabs>
        <w:spacing w:after="0"/>
        <w:ind w:left="3969" w:right="3491"/>
      </w:pPr>
      <w:r w:rsidRPr="00E60CAA">
        <w:t>Tantárgy:</w:t>
      </w:r>
      <w:r w:rsidRPr="00E60CAA">
        <w:tab/>
        <w:t>Informatika</w:t>
      </w:r>
    </w:p>
    <w:p w:rsidR="00E60CAA" w:rsidRPr="00E60CAA" w:rsidRDefault="00E60CAA" w:rsidP="00DE6B9F">
      <w:pPr>
        <w:tabs>
          <w:tab w:val="left" w:pos="7371"/>
        </w:tabs>
        <w:spacing w:after="0"/>
        <w:ind w:left="3969" w:right="3491"/>
      </w:pPr>
      <w:r w:rsidRPr="00E60CAA">
        <w:t xml:space="preserve">A tantárgy éves és heti óraszáma: </w:t>
      </w:r>
      <w:r w:rsidRPr="00E60CAA">
        <w:tab/>
        <w:t>37/1</w:t>
      </w:r>
    </w:p>
    <w:p w:rsidR="00E60CAA" w:rsidRPr="00E60CAA" w:rsidRDefault="00E60CAA" w:rsidP="00DE6B9F">
      <w:pPr>
        <w:tabs>
          <w:tab w:val="left" w:pos="7371"/>
        </w:tabs>
        <w:spacing w:after="0"/>
        <w:ind w:left="3969" w:right="3491"/>
      </w:pPr>
      <w:r w:rsidRPr="00E60CAA">
        <w:t xml:space="preserve">Osztály: </w:t>
      </w:r>
      <w:r w:rsidRPr="00E60CAA">
        <w:tab/>
      </w:r>
      <w:r w:rsidR="007338B0">
        <w:t>7</w:t>
      </w:r>
      <w:r w:rsidRPr="00E60CAA">
        <w:t>. osztály</w:t>
      </w:r>
    </w:p>
    <w:p w:rsidR="00E60CAA" w:rsidRPr="00E60CAA" w:rsidRDefault="00E60CAA" w:rsidP="00DE6B9F">
      <w:pPr>
        <w:tabs>
          <w:tab w:val="left" w:pos="7371"/>
        </w:tabs>
        <w:ind w:left="3969" w:right="3491"/>
      </w:pPr>
      <w:r w:rsidRPr="00E60CAA">
        <w:t xml:space="preserve">Felhasznált források: </w:t>
      </w:r>
    </w:p>
    <w:p w:rsidR="001D2C36" w:rsidRPr="00A50F2D" w:rsidRDefault="001D2C36" w:rsidP="001D2C36">
      <w:pPr>
        <w:pStyle w:val="Listaszerbekezds"/>
        <w:numPr>
          <w:ilvl w:val="0"/>
          <w:numId w:val="12"/>
        </w:numPr>
        <w:ind w:left="4678" w:hanging="284"/>
      </w:pPr>
      <w:r w:rsidRPr="00A50F2D">
        <w:t xml:space="preserve">NAT 2012. </w:t>
      </w:r>
      <w:r>
        <w:t xml:space="preserve">– </w:t>
      </w:r>
      <w:r w:rsidRPr="00A50F2D">
        <w:t>Mellékl</w:t>
      </w:r>
      <w:bookmarkStart w:id="0" w:name="_GoBack"/>
      <w:bookmarkEnd w:id="0"/>
      <w:r w:rsidRPr="00A50F2D">
        <w:t>et a 110/2012. (VI. 4.) Korm. rendelethez, MK 2012/66</w:t>
      </w:r>
      <w:r>
        <w:t>.</w:t>
      </w:r>
    </w:p>
    <w:p w:rsidR="00E60CAA" w:rsidRPr="00E60CAA" w:rsidRDefault="00E60CAA" w:rsidP="00DE6B9F">
      <w:pPr>
        <w:tabs>
          <w:tab w:val="left" w:pos="7371"/>
        </w:tabs>
        <w:ind w:left="3969" w:right="3491"/>
      </w:pPr>
    </w:p>
    <w:p w:rsidR="00E60CAA" w:rsidRPr="00E60CAA" w:rsidRDefault="00E60CAA" w:rsidP="00DE6B9F">
      <w:pPr>
        <w:tabs>
          <w:tab w:val="left" w:pos="7371"/>
        </w:tabs>
        <w:spacing w:after="1080"/>
        <w:ind w:left="3969" w:right="3491"/>
      </w:pPr>
      <w:r w:rsidRPr="00E60CAA">
        <w:t xml:space="preserve">Jászkarajenő, 2016. szeptember 15. </w:t>
      </w:r>
    </w:p>
    <w:p w:rsidR="00E60CAA" w:rsidRPr="00E60CAA" w:rsidRDefault="00E60CAA" w:rsidP="00851319">
      <w:pPr>
        <w:tabs>
          <w:tab w:val="left" w:pos="2835"/>
          <w:tab w:val="left" w:leader="dot" w:pos="6237"/>
          <w:tab w:val="left" w:pos="8789"/>
          <w:tab w:val="left" w:leader="dot" w:pos="12191"/>
        </w:tabs>
        <w:spacing w:after="0"/>
      </w:pPr>
      <w:r w:rsidRPr="00E60CAA">
        <w:tab/>
      </w:r>
      <w:r w:rsidRPr="00E60CAA">
        <w:tab/>
      </w:r>
      <w:r w:rsidRPr="00E60CAA">
        <w:tab/>
      </w:r>
      <w:r w:rsidRPr="00E60CAA">
        <w:tab/>
      </w:r>
    </w:p>
    <w:p w:rsidR="00E60CAA" w:rsidRPr="00E60CAA" w:rsidRDefault="00E60CAA" w:rsidP="00851319">
      <w:pPr>
        <w:tabs>
          <w:tab w:val="center" w:pos="4536"/>
          <w:tab w:val="center" w:pos="10490"/>
        </w:tabs>
      </w:pPr>
      <w:r w:rsidRPr="00E60CAA">
        <w:tab/>
      </w:r>
      <w:proofErr w:type="gramStart"/>
      <w:r w:rsidRPr="00E60CAA">
        <w:t>pedagógus</w:t>
      </w:r>
      <w:proofErr w:type="gramEnd"/>
      <w:r w:rsidRPr="00E60CAA">
        <w:tab/>
        <w:t>igazgató</w:t>
      </w:r>
    </w:p>
    <w:p w:rsidR="00E130ED" w:rsidRPr="00E60CAA" w:rsidRDefault="00E60CAA" w:rsidP="00E60CAA">
      <w:r>
        <w:br w:type="page"/>
      </w:r>
    </w:p>
    <w:tbl>
      <w:tblPr>
        <w:tblStyle w:val="Rcsostblzat"/>
        <w:tblW w:w="5000" w:type="pct"/>
        <w:jc w:val="center"/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0"/>
        <w:gridCol w:w="2230"/>
        <w:gridCol w:w="2230"/>
      </w:tblGrid>
      <w:tr w:rsidR="004A6BCB" w:rsidRPr="00D72A3A" w:rsidTr="004A6BCB">
        <w:trPr>
          <w:jc w:val="center"/>
        </w:trPr>
        <w:tc>
          <w:tcPr>
            <w:tcW w:w="714" w:type="pct"/>
            <w:vAlign w:val="center"/>
          </w:tcPr>
          <w:p w:rsidR="00B275DF" w:rsidRPr="00D72A3A" w:rsidRDefault="00B275DF" w:rsidP="004A6BCB">
            <w:pPr>
              <w:jc w:val="center"/>
              <w:rPr>
                <w:sz w:val="20"/>
              </w:rPr>
            </w:pPr>
            <w:r w:rsidRPr="00D72A3A">
              <w:rPr>
                <w:sz w:val="20"/>
              </w:rPr>
              <w:lastRenderedPageBreak/>
              <w:t>Az informatikai eszközök használata</w:t>
            </w:r>
          </w:p>
        </w:tc>
        <w:tc>
          <w:tcPr>
            <w:tcW w:w="714" w:type="pct"/>
            <w:vAlign w:val="center"/>
          </w:tcPr>
          <w:p w:rsidR="00B275DF" w:rsidRPr="00D72A3A" w:rsidRDefault="00B275DF" w:rsidP="004A6BCB">
            <w:pPr>
              <w:jc w:val="center"/>
              <w:rPr>
                <w:sz w:val="20"/>
              </w:rPr>
            </w:pPr>
            <w:r w:rsidRPr="00D72A3A">
              <w:rPr>
                <w:sz w:val="20"/>
              </w:rPr>
              <w:t>Alkalmazói ismeretek</w:t>
            </w:r>
          </w:p>
        </w:tc>
        <w:tc>
          <w:tcPr>
            <w:tcW w:w="714" w:type="pct"/>
            <w:vAlign w:val="center"/>
          </w:tcPr>
          <w:p w:rsidR="00B275DF" w:rsidRPr="00D72A3A" w:rsidRDefault="00B275DF" w:rsidP="004A6BCB">
            <w:pPr>
              <w:jc w:val="center"/>
              <w:rPr>
                <w:sz w:val="20"/>
              </w:rPr>
            </w:pPr>
            <w:r w:rsidRPr="00D72A3A">
              <w:rPr>
                <w:sz w:val="20"/>
              </w:rPr>
              <w:t>Problémamegoldás informatikai eszközökkel és módszerekkel</w:t>
            </w:r>
          </w:p>
        </w:tc>
        <w:tc>
          <w:tcPr>
            <w:tcW w:w="714" w:type="pct"/>
            <w:vAlign w:val="center"/>
          </w:tcPr>
          <w:p w:rsidR="00B275DF" w:rsidRPr="00D72A3A" w:rsidRDefault="00B275DF" w:rsidP="004A6BCB">
            <w:pPr>
              <w:jc w:val="center"/>
              <w:rPr>
                <w:sz w:val="20"/>
              </w:rPr>
            </w:pPr>
            <w:proofErr w:type="spellStart"/>
            <w:r w:rsidRPr="00D72A3A">
              <w:rPr>
                <w:sz w:val="20"/>
              </w:rPr>
              <w:t>Infokomm</w:t>
            </w:r>
            <w:r w:rsidR="004A6BCB" w:rsidRPr="00D72A3A">
              <w:rPr>
                <w:sz w:val="20"/>
              </w:rPr>
              <w:t>unikáció</w:t>
            </w:r>
            <w:proofErr w:type="spellEnd"/>
          </w:p>
        </w:tc>
        <w:tc>
          <w:tcPr>
            <w:tcW w:w="714" w:type="pct"/>
            <w:vAlign w:val="center"/>
          </w:tcPr>
          <w:p w:rsidR="00B275DF" w:rsidRPr="00D72A3A" w:rsidRDefault="004A6BCB" w:rsidP="004A6BCB">
            <w:pPr>
              <w:jc w:val="center"/>
              <w:rPr>
                <w:sz w:val="20"/>
              </w:rPr>
            </w:pPr>
            <w:r w:rsidRPr="00D72A3A">
              <w:rPr>
                <w:sz w:val="20"/>
              </w:rPr>
              <w:t>Az i</w:t>
            </w:r>
            <w:r w:rsidR="00B275DF" w:rsidRPr="00D72A3A">
              <w:rPr>
                <w:sz w:val="20"/>
              </w:rPr>
              <w:t>nfo</w:t>
            </w:r>
            <w:r w:rsidRPr="00D72A3A">
              <w:rPr>
                <w:sz w:val="20"/>
              </w:rPr>
              <w:t>rmációs</w:t>
            </w:r>
            <w:r w:rsidR="00B275DF" w:rsidRPr="00D72A3A">
              <w:rPr>
                <w:sz w:val="20"/>
              </w:rPr>
              <w:t xml:space="preserve"> társ</w:t>
            </w:r>
            <w:r w:rsidRPr="00D72A3A">
              <w:rPr>
                <w:sz w:val="20"/>
              </w:rPr>
              <w:t>ad</w:t>
            </w:r>
            <w:r w:rsidRPr="00D72A3A">
              <w:rPr>
                <w:sz w:val="20"/>
              </w:rPr>
              <w:t>a</w:t>
            </w:r>
            <w:r w:rsidRPr="00D72A3A">
              <w:rPr>
                <w:sz w:val="20"/>
              </w:rPr>
              <w:t>lom</w:t>
            </w:r>
          </w:p>
        </w:tc>
        <w:tc>
          <w:tcPr>
            <w:tcW w:w="714" w:type="pct"/>
            <w:vAlign w:val="center"/>
          </w:tcPr>
          <w:p w:rsidR="00B275DF" w:rsidRPr="00D72A3A" w:rsidRDefault="00B275DF" w:rsidP="004A6BCB">
            <w:pPr>
              <w:jc w:val="center"/>
              <w:rPr>
                <w:sz w:val="20"/>
              </w:rPr>
            </w:pPr>
            <w:r w:rsidRPr="00D72A3A">
              <w:rPr>
                <w:sz w:val="20"/>
              </w:rPr>
              <w:t>Könyvt</w:t>
            </w:r>
            <w:r w:rsidR="004A6BCB" w:rsidRPr="00D72A3A">
              <w:rPr>
                <w:sz w:val="20"/>
              </w:rPr>
              <w:t>ári informatika</w:t>
            </w:r>
          </w:p>
        </w:tc>
        <w:tc>
          <w:tcPr>
            <w:tcW w:w="714" w:type="pct"/>
            <w:vAlign w:val="center"/>
          </w:tcPr>
          <w:p w:rsidR="00B275DF" w:rsidRPr="00D72A3A" w:rsidRDefault="00B275DF" w:rsidP="004A6BCB">
            <w:pPr>
              <w:jc w:val="center"/>
              <w:rPr>
                <w:sz w:val="20"/>
              </w:rPr>
            </w:pPr>
            <w:r w:rsidRPr="00D72A3A">
              <w:rPr>
                <w:sz w:val="20"/>
              </w:rPr>
              <w:t>Ért</w:t>
            </w:r>
            <w:r w:rsidR="004A6BCB" w:rsidRPr="00D72A3A">
              <w:rPr>
                <w:sz w:val="20"/>
              </w:rPr>
              <w:t>ékelő, összefoglaló óra</w:t>
            </w:r>
          </w:p>
        </w:tc>
      </w:tr>
      <w:tr w:rsidR="00B275DF" w:rsidRPr="00851319" w:rsidTr="00BB054D">
        <w:trPr>
          <w:jc w:val="center"/>
        </w:trPr>
        <w:tc>
          <w:tcPr>
            <w:tcW w:w="714" w:type="pct"/>
            <w:shd w:val="clear" w:color="auto" w:fill="BFBFBF" w:themeFill="background1" w:themeFillShade="BF"/>
          </w:tcPr>
          <w:p w:rsidR="00B275DF" w:rsidRPr="00851319" w:rsidRDefault="007338B0" w:rsidP="00420A8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4A6BCB" w:rsidRPr="00851319">
              <w:rPr>
                <w:b/>
                <w:sz w:val="28"/>
              </w:rPr>
              <w:t xml:space="preserve"> óra</w:t>
            </w:r>
          </w:p>
        </w:tc>
        <w:tc>
          <w:tcPr>
            <w:tcW w:w="714" w:type="pct"/>
            <w:shd w:val="clear" w:color="auto" w:fill="C0504D" w:themeFill="accent2"/>
          </w:tcPr>
          <w:p w:rsidR="00B275DF" w:rsidRPr="00851319" w:rsidRDefault="00BA2092" w:rsidP="007338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7338B0">
              <w:rPr>
                <w:b/>
                <w:sz w:val="28"/>
              </w:rPr>
              <w:t>4</w:t>
            </w:r>
            <w:r w:rsidR="004A6BCB" w:rsidRPr="00851319">
              <w:rPr>
                <w:b/>
                <w:sz w:val="28"/>
              </w:rPr>
              <w:t xml:space="preserve"> óra</w:t>
            </w:r>
          </w:p>
        </w:tc>
        <w:tc>
          <w:tcPr>
            <w:tcW w:w="714" w:type="pct"/>
            <w:shd w:val="clear" w:color="auto" w:fill="C2D69B" w:themeFill="accent3" w:themeFillTint="99"/>
          </w:tcPr>
          <w:p w:rsidR="00B275DF" w:rsidRPr="00851319" w:rsidRDefault="007338B0" w:rsidP="00420A8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4A6BCB" w:rsidRPr="00851319">
              <w:rPr>
                <w:b/>
                <w:sz w:val="28"/>
              </w:rPr>
              <w:t xml:space="preserve"> óra</w:t>
            </w:r>
          </w:p>
        </w:tc>
        <w:tc>
          <w:tcPr>
            <w:tcW w:w="714" w:type="pct"/>
            <w:shd w:val="clear" w:color="auto" w:fill="B2A1C7" w:themeFill="accent4" w:themeFillTint="99"/>
          </w:tcPr>
          <w:p w:rsidR="00B275DF" w:rsidRPr="00851319" w:rsidRDefault="007338B0" w:rsidP="00420A8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4A6BCB" w:rsidRPr="00851319">
              <w:rPr>
                <w:b/>
                <w:sz w:val="28"/>
              </w:rPr>
              <w:t xml:space="preserve"> óra</w:t>
            </w:r>
          </w:p>
        </w:tc>
        <w:tc>
          <w:tcPr>
            <w:tcW w:w="714" w:type="pct"/>
            <w:shd w:val="clear" w:color="auto" w:fill="92CDDC" w:themeFill="accent5" w:themeFillTint="99"/>
          </w:tcPr>
          <w:p w:rsidR="00B275DF" w:rsidRPr="00851319" w:rsidRDefault="007338B0" w:rsidP="00420A8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4A6BCB" w:rsidRPr="00851319">
              <w:rPr>
                <w:b/>
                <w:sz w:val="28"/>
              </w:rPr>
              <w:t xml:space="preserve"> óra</w:t>
            </w:r>
          </w:p>
        </w:tc>
        <w:tc>
          <w:tcPr>
            <w:tcW w:w="714" w:type="pct"/>
            <w:shd w:val="clear" w:color="auto" w:fill="FABF8F" w:themeFill="accent6" w:themeFillTint="99"/>
          </w:tcPr>
          <w:p w:rsidR="00B275DF" w:rsidRPr="00851319" w:rsidRDefault="007338B0" w:rsidP="007338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4A6BCB" w:rsidRPr="00851319">
              <w:rPr>
                <w:b/>
                <w:sz w:val="28"/>
              </w:rPr>
              <w:t xml:space="preserve"> óra</w:t>
            </w:r>
          </w:p>
        </w:tc>
        <w:tc>
          <w:tcPr>
            <w:tcW w:w="714" w:type="pct"/>
            <w:shd w:val="clear" w:color="auto" w:fill="95B3D7" w:themeFill="accent1" w:themeFillTint="99"/>
          </w:tcPr>
          <w:p w:rsidR="00B275DF" w:rsidRPr="00851319" w:rsidRDefault="007338B0" w:rsidP="007338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4A6BCB" w:rsidRPr="00851319">
              <w:rPr>
                <w:b/>
                <w:sz w:val="28"/>
              </w:rPr>
              <w:t xml:space="preserve"> óra</w:t>
            </w:r>
          </w:p>
        </w:tc>
      </w:tr>
    </w:tbl>
    <w:p w:rsidR="00B275DF" w:rsidRPr="00B275DF" w:rsidRDefault="00B275DF" w:rsidP="00D72A3A">
      <w:pPr>
        <w:spacing w:after="0"/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616"/>
        <w:gridCol w:w="5516"/>
        <w:gridCol w:w="2562"/>
        <w:gridCol w:w="2279"/>
        <w:gridCol w:w="1704"/>
        <w:gridCol w:w="1435"/>
        <w:gridCol w:w="1502"/>
      </w:tblGrid>
      <w:tr w:rsidR="00233F1E" w:rsidRPr="004A59FD" w:rsidTr="00233F1E">
        <w:tc>
          <w:tcPr>
            <w:tcW w:w="205" w:type="pct"/>
            <w:vAlign w:val="center"/>
          </w:tcPr>
          <w:p w:rsidR="00A16DCD" w:rsidRPr="004A59FD" w:rsidRDefault="00A16DCD" w:rsidP="00420A8A">
            <w:pPr>
              <w:jc w:val="center"/>
              <w:rPr>
                <w:b/>
              </w:rPr>
            </w:pPr>
            <w:r w:rsidRPr="004A59FD">
              <w:rPr>
                <w:b/>
              </w:rPr>
              <w:t>Óra</w:t>
            </w:r>
          </w:p>
        </w:tc>
        <w:tc>
          <w:tcPr>
            <w:tcW w:w="1774" w:type="pct"/>
            <w:vAlign w:val="center"/>
          </w:tcPr>
          <w:p w:rsidR="00A16DCD" w:rsidRPr="004A59FD" w:rsidRDefault="00A16DCD" w:rsidP="00420A8A">
            <w:pPr>
              <w:jc w:val="center"/>
              <w:rPr>
                <w:b/>
              </w:rPr>
            </w:pPr>
            <w:r w:rsidRPr="004A59FD">
              <w:rPr>
                <w:b/>
              </w:rPr>
              <w:t>A témakör/téma órákra bontása</w:t>
            </w:r>
          </w:p>
        </w:tc>
        <w:tc>
          <w:tcPr>
            <w:tcW w:w="828" w:type="pct"/>
            <w:vAlign w:val="center"/>
          </w:tcPr>
          <w:p w:rsidR="00A16DCD" w:rsidRPr="004A59FD" w:rsidRDefault="00A16DCD" w:rsidP="00420A8A">
            <w:pPr>
              <w:jc w:val="center"/>
              <w:rPr>
                <w:b/>
              </w:rPr>
            </w:pPr>
            <w:r w:rsidRPr="004A59FD">
              <w:rPr>
                <w:b/>
              </w:rPr>
              <w:t>Fejlesztési területek</w:t>
            </w:r>
          </w:p>
        </w:tc>
        <w:tc>
          <w:tcPr>
            <w:tcW w:w="737" w:type="pct"/>
            <w:vAlign w:val="center"/>
          </w:tcPr>
          <w:p w:rsidR="00A16DCD" w:rsidRPr="004A59FD" w:rsidRDefault="00A16DCD" w:rsidP="00420A8A">
            <w:pPr>
              <w:jc w:val="center"/>
              <w:rPr>
                <w:b/>
              </w:rPr>
            </w:pPr>
            <w:r w:rsidRPr="004A59FD">
              <w:rPr>
                <w:b/>
              </w:rPr>
              <w:t xml:space="preserve">Ismeretanyag </w:t>
            </w:r>
            <w:r w:rsidR="007D4F3B">
              <w:rPr>
                <w:b/>
              </w:rPr>
              <w:br/>
            </w:r>
            <w:r w:rsidRPr="004A59FD">
              <w:rPr>
                <w:b/>
              </w:rPr>
              <w:t>(fogalmak, szabályok, stb.)</w:t>
            </w:r>
          </w:p>
        </w:tc>
        <w:tc>
          <w:tcPr>
            <w:tcW w:w="553" w:type="pct"/>
            <w:vAlign w:val="center"/>
          </w:tcPr>
          <w:p w:rsidR="00A16DCD" w:rsidRPr="004A59FD" w:rsidRDefault="00A16DCD" w:rsidP="00420A8A">
            <w:pPr>
              <w:jc w:val="center"/>
              <w:rPr>
                <w:b/>
              </w:rPr>
            </w:pPr>
            <w:r w:rsidRPr="004A59FD">
              <w:rPr>
                <w:b/>
              </w:rPr>
              <w:t>Módszerek, munkaformák</w:t>
            </w:r>
          </w:p>
        </w:tc>
        <w:tc>
          <w:tcPr>
            <w:tcW w:w="415" w:type="pct"/>
            <w:vAlign w:val="center"/>
          </w:tcPr>
          <w:p w:rsidR="00A16DCD" w:rsidRPr="004A59FD" w:rsidRDefault="00A16DCD" w:rsidP="00420A8A">
            <w:pPr>
              <w:jc w:val="center"/>
              <w:rPr>
                <w:b/>
              </w:rPr>
            </w:pPr>
            <w:r w:rsidRPr="004A59FD">
              <w:rPr>
                <w:b/>
              </w:rPr>
              <w:t>Szemléltetés, eszközök</w:t>
            </w:r>
          </w:p>
        </w:tc>
        <w:tc>
          <w:tcPr>
            <w:tcW w:w="487" w:type="pct"/>
            <w:vAlign w:val="center"/>
          </w:tcPr>
          <w:p w:rsidR="00A16DCD" w:rsidRPr="004A59FD" w:rsidRDefault="00A16DCD" w:rsidP="00420A8A">
            <w:pPr>
              <w:jc w:val="center"/>
              <w:rPr>
                <w:b/>
              </w:rPr>
            </w:pPr>
            <w:r w:rsidRPr="004A59FD">
              <w:rPr>
                <w:b/>
              </w:rPr>
              <w:t>Megjegyzések</w:t>
            </w:r>
          </w:p>
        </w:tc>
      </w:tr>
      <w:tr w:rsidR="00233F1E" w:rsidTr="00233F1E">
        <w:tc>
          <w:tcPr>
            <w:tcW w:w="205" w:type="pct"/>
            <w:shd w:val="clear" w:color="auto" w:fill="BFBFBF" w:themeFill="background1" w:themeFillShade="BF"/>
            <w:vAlign w:val="center"/>
          </w:tcPr>
          <w:p w:rsidR="00A16DCD" w:rsidRDefault="00A16DCD" w:rsidP="00661D5C">
            <w:pPr>
              <w:pStyle w:val="Listaszerbekezds"/>
              <w:numPr>
                <w:ilvl w:val="0"/>
                <w:numId w:val="3"/>
              </w:numPr>
              <w:jc w:val="center"/>
            </w:pPr>
          </w:p>
        </w:tc>
        <w:tc>
          <w:tcPr>
            <w:tcW w:w="1774" w:type="pct"/>
            <w:vAlign w:val="center"/>
          </w:tcPr>
          <w:p w:rsidR="00676EB8" w:rsidRPr="00FB72FE" w:rsidRDefault="00676EB8" w:rsidP="00661D5C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FB72FE">
              <w:rPr>
                <w:b/>
                <w:i/>
                <w:sz w:val="20"/>
                <w:szCs w:val="20"/>
                <w:lang w:eastAsia="hu-HU"/>
              </w:rPr>
              <w:t>Az informatikai eszközök működési elveinek megismerése és használata</w:t>
            </w:r>
          </w:p>
          <w:p w:rsidR="00420E8A" w:rsidRPr="00FB72FE" w:rsidRDefault="00676EB8" w:rsidP="00661D5C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FB72FE">
              <w:rPr>
                <w:sz w:val="20"/>
                <w:szCs w:val="20"/>
                <w:lang w:eastAsia="hu-HU"/>
              </w:rPr>
              <w:t>A számítógép fő egységei. Neumann elvű gépek fő részei. B</w:t>
            </w:r>
            <w:r w:rsidRPr="00FB72FE">
              <w:rPr>
                <w:sz w:val="20"/>
                <w:szCs w:val="20"/>
                <w:lang w:eastAsia="hu-HU"/>
              </w:rPr>
              <w:t>e</w:t>
            </w:r>
            <w:r w:rsidRPr="00FB72FE">
              <w:rPr>
                <w:sz w:val="20"/>
                <w:szCs w:val="20"/>
                <w:lang w:eastAsia="hu-HU"/>
              </w:rPr>
              <w:t>meneti és kimeneti perifériák, adathordozó eszközök működési elvei. Az eszközök helyes használatának elsajátítása.</w:t>
            </w:r>
          </w:p>
        </w:tc>
        <w:tc>
          <w:tcPr>
            <w:tcW w:w="828" w:type="pct"/>
            <w:vAlign w:val="center"/>
          </w:tcPr>
          <w:p w:rsidR="00644764" w:rsidRPr="00BA2092" w:rsidRDefault="00661D5C" w:rsidP="00661D5C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</w:rPr>
            </w:pPr>
            <w:r w:rsidRPr="00661D5C">
              <w:rPr>
                <w:sz w:val="20"/>
                <w:szCs w:val="20"/>
                <w:lang w:eastAsia="hu-HU"/>
              </w:rPr>
              <w:t>Digitális kompetencia</w:t>
            </w:r>
          </w:p>
        </w:tc>
        <w:tc>
          <w:tcPr>
            <w:tcW w:w="737" w:type="pct"/>
            <w:vAlign w:val="center"/>
          </w:tcPr>
          <w:p w:rsidR="00B8534B" w:rsidRDefault="00676EB8" w:rsidP="00661D5C">
            <w:pPr>
              <w:jc w:val="center"/>
            </w:pPr>
            <w:r w:rsidRPr="00841961">
              <w:rPr>
                <w:b/>
                <w:sz w:val="20"/>
                <w:szCs w:val="20"/>
              </w:rPr>
              <w:t xml:space="preserve">Monitor, nyomtató, adathordozó, </w:t>
            </w:r>
            <w:proofErr w:type="spellStart"/>
            <w:r w:rsidRPr="00841961">
              <w:rPr>
                <w:b/>
                <w:sz w:val="20"/>
                <w:szCs w:val="20"/>
              </w:rPr>
              <w:t>pendrive</w:t>
            </w:r>
            <w:proofErr w:type="spellEnd"/>
            <w:r w:rsidRPr="00841961">
              <w:rPr>
                <w:b/>
                <w:sz w:val="20"/>
                <w:szCs w:val="20"/>
              </w:rPr>
              <w:t>, merevlemez, CD, CD-olvasó, hálózat, hálózati szolgáltatás, tömörítés, tömörített állomány.</w:t>
            </w:r>
          </w:p>
        </w:tc>
        <w:tc>
          <w:tcPr>
            <w:tcW w:w="553" w:type="pct"/>
            <w:vAlign w:val="center"/>
          </w:tcPr>
          <w:p w:rsidR="00A16DCD" w:rsidRPr="00490681" w:rsidRDefault="00FB1C40" w:rsidP="00661D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önálló munka, frontális munka</w:t>
            </w:r>
          </w:p>
        </w:tc>
        <w:tc>
          <w:tcPr>
            <w:tcW w:w="415" w:type="pct"/>
            <w:vAlign w:val="center"/>
          </w:tcPr>
          <w:p w:rsidR="00A16DCD" w:rsidRPr="00490681" w:rsidRDefault="00FB1C40" w:rsidP="00661D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képek, felada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lap</w:t>
            </w:r>
          </w:p>
        </w:tc>
        <w:tc>
          <w:tcPr>
            <w:tcW w:w="487" w:type="pct"/>
            <w:vAlign w:val="center"/>
          </w:tcPr>
          <w:p w:rsidR="00A16DCD" w:rsidRPr="00490681" w:rsidRDefault="00A16DCD" w:rsidP="00661D5C">
            <w:pPr>
              <w:jc w:val="center"/>
              <w:rPr>
                <w:sz w:val="20"/>
              </w:rPr>
            </w:pPr>
          </w:p>
        </w:tc>
      </w:tr>
      <w:tr w:rsidR="00233F1E" w:rsidTr="00233F1E">
        <w:tc>
          <w:tcPr>
            <w:tcW w:w="205" w:type="pct"/>
            <w:shd w:val="clear" w:color="auto" w:fill="BFBFBF" w:themeFill="background1" w:themeFillShade="BF"/>
            <w:vAlign w:val="center"/>
          </w:tcPr>
          <w:p w:rsidR="00A16DCD" w:rsidRDefault="00A16DCD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vAlign w:val="center"/>
          </w:tcPr>
          <w:p w:rsidR="00676EB8" w:rsidRPr="004E3C75" w:rsidRDefault="00676EB8" w:rsidP="00676EB8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4E3C75">
              <w:rPr>
                <w:b/>
                <w:i/>
                <w:sz w:val="20"/>
                <w:szCs w:val="20"/>
                <w:lang w:eastAsia="hu-HU"/>
              </w:rPr>
              <w:t>Az operációs rendszer és a számítógépes hálózat alapszolgált</w:t>
            </w:r>
            <w:r w:rsidRPr="004E3C75">
              <w:rPr>
                <w:b/>
                <w:i/>
                <w:sz w:val="20"/>
                <w:szCs w:val="20"/>
                <w:lang w:eastAsia="hu-HU"/>
              </w:rPr>
              <w:t>a</w:t>
            </w:r>
            <w:r w:rsidRPr="004E3C75">
              <w:rPr>
                <w:b/>
                <w:i/>
                <w:sz w:val="20"/>
                <w:szCs w:val="20"/>
                <w:lang w:eastAsia="hu-HU"/>
              </w:rPr>
              <w:t>tásainak használata</w:t>
            </w:r>
          </w:p>
          <w:p w:rsidR="00676EB8" w:rsidRPr="00841961" w:rsidRDefault="00676EB8" w:rsidP="00FB72FE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Vezetékes és vezeték nélküli kapcsolatok.</w:t>
            </w:r>
          </w:p>
          <w:p w:rsidR="00676EB8" w:rsidRPr="00841961" w:rsidRDefault="00676EB8" w:rsidP="00FB72FE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Az iskolai hálózat vázlatos felépítése.</w:t>
            </w:r>
          </w:p>
          <w:p w:rsidR="00676EB8" w:rsidRPr="004E3C75" w:rsidRDefault="00676EB8" w:rsidP="00676EB8">
            <w:pPr>
              <w:spacing w:before="120"/>
              <w:rPr>
                <w:b/>
                <w:i/>
                <w:sz w:val="20"/>
                <w:szCs w:val="20"/>
              </w:rPr>
            </w:pPr>
            <w:r w:rsidRPr="004E3C75">
              <w:rPr>
                <w:b/>
                <w:i/>
                <w:sz w:val="20"/>
                <w:szCs w:val="20"/>
              </w:rPr>
              <w:t>Az ismert eszközök közül az adott feladat megoldásához alka</w:t>
            </w:r>
            <w:r w:rsidRPr="004E3C75">
              <w:rPr>
                <w:b/>
                <w:i/>
                <w:sz w:val="20"/>
                <w:szCs w:val="20"/>
              </w:rPr>
              <w:t>l</w:t>
            </w:r>
            <w:r w:rsidRPr="004E3C75">
              <w:rPr>
                <w:b/>
                <w:i/>
                <w:sz w:val="20"/>
                <w:szCs w:val="20"/>
              </w:rPr>
              <w:t>mas hardver- és szoftvereszköz kiválasztása</w:t>
            </w:r>
          </w:p>
          <w:p w:rsidR="00676EB8" w:rsidRPr="00841961" w:rsidRDefault="00676EB8" w:rsidP="00FB72FE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Az adott feladat elemzése. A probléma megoldásához szüks</w:t>
            </w:r>
            <w:r w:rsidRPr="00841961">
              <w:rPr>
                <w:sz w:val="20"/>
                <w:szCs w:val="20"/>
                <w:lang w:eastAsia="hu-HU"/>
              </w:rPr>
              <w:t>é</w:t>
            </w:r>
            <w:r w:rsidRPr="00841961">
              <w:rPr>
                <w:sz w:val="20"/>
                <w:szCs w:val="20"/>
                <w:lang w:eastAsia="hu-HU"/>
              </w:rPr>
              <w:t xml:space="preserve">ges informatikai eszköz kiválasztása. </w:t>
            </w:r>
          </w:p>
          <w:p w:rsidR="00A16DCD" w:rsidRPr="00676EB8" w:rsidRDefault="00676EB8" w:rsidP="00FB72FE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  <w:lang w:eastAsia="hu-HU"/>
              </w:rPr>
              <w:t>Be-, illetve kitömörítés.</w:t>
            </w:r>
          </w:p>
        </w:tc>
        <w:tc>
          <w:tcPr>
            <w:tcW w:w="828" w:type="pct"/>
            <w:vAlign w:val="center"/>
          </w:tcPr>
          <w:p w:rsidR="0085203C" w:rsidRPr="00BA2092" w:rsidRDefault="00661D5C" w:rsidP="00661D5C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</w:rPr>
            </w:pPr>
            <w:r w:rsidRPr="00661D5C">
              <w:rPr>
                <w:sz w:val="20"/>
                <w:szCs w:val="20"/>
                <w:lang w:eastAsia="hu-HU"/>
              </w:rPr>
              <w:t>Digitális kompetencia</w:t>
            </w:r>
          </w:p>
        </w:tc>
        <w:tc>
          <w:tcPr>
            <w:tcW w:w="737" w:type="pct"/>
            <w:vAlign w:val="center"/>
          </w:tcPr>
          <w:p w:rsidR="00A16DCD" w:rsidRPr="00661D5C" w:rsidRDefault="00661D5C" w:rsidP="001A7F1E">
            <w:pPr>
              <w:jc w:val="center"/>
              <w:rPr>
                <w:b/>
              </w:rPr>
            </w:pPr>
            <w:r w:rsidRPr="00661D5C">
              <w:rPr>
                <w:b/>
              </w:rPr>
              <w:t>X</w:t>
            </w:r>
          </w:p>
        </w:tc>
        <w:tc>
          <w:tcPr>
            <w:tcW w:w="553" w:type="pct"/>
            <w:vAlign w:val="center"/>
          </w:tcPr>
          <w:p w:rsidR="00A16DCD" w:rsidRDefault="00661D5C" w:rsidP="00420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Frontális munka </w:t>
            </w:r>
          </w:p>
          <w:p w:rsidR="00661D5C" w:rsidRDefault="00661D5C" w:rsidP="00420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Megbeszélés</w:t>
            </w:r>
          </w:p>
          <w:p w:rsidR="00661D5C" w:rsidRPr="00490681" w:rsidRDefault="00661D5C" w:rsidP="00420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Magyarázat</w:t>
            </w:r>
          </w:p>
        </w:tc>
        <w:tc>
          <w:tcPr>
            <w:tcW w:w="415" w:type="pct"/>
            <w:vAlign w:val="center"/>
          </w:tcPr>
          <w:p w:rsidR="00A16DCD" w:rsidRPr="00490681" w:rsidRDefault="00661D5C" w:rsidP="00420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Sematikus ábra</w:t>
            </w:r>
          </w:p>
        </w:tc>
        <w:tc>
          <w:tcPr>
            <w:tcW w:w="487" w:type="pct"/>
            <w:vAlign w:val="center"/>
          </w:tcPr>
          <w:p w:rsidR="00A16DCD" w:rsidRPr="00490681" w:rsidRDefault="00A16DCD" w:rsidP="00420A8A">
            <w:pPr>
              <w:jc w:val="center"/>
              <w:rPr>
                <w:sz w:val="20"/>
              </w:rPr>
            </w:pPr>
          </w:p>
        </w:tc>
      </w:tr>
      <w:tr w:rsidR="00233F1E" w:rsidTr="00233F1E">
        <w:tc>
          <w:tcPr>
            <w:tcW w:w="205" w:type="pct"/>
            <w:shd w:val="clear" w:color="auto" w:fill="D99594" w:themeFill="accent2" w:themeFillTint="99"/>
            <w:vAlign w:val="center"/>
          </w:tcPr>
          <w:p w:rsidR="00A16DCD" w:rsidRDefault="00A16DCD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auto"/>
            <w:vAlign w:val="center"/>
          </w:tcPr>
          <w:p w:rsidR="00676EB8" w:rsidRPr="004E3C75" w:rsidRDefault="00676EB8" w:rsidP="00676EB8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4E3C75">
              <w:rPr>
                <w:b/>
                <w:i/>
                <w:sz w:val="20"/>
                <w:szCs w:val="20"/>
                <w:lang w:eastAsia="hu-HU"/>
              </w:rPr>
              <w:t>Szöveges, rajzos dokumentumok létrehozása, átalakítása, fo</w:t>
            </w:r>
            <w:r w:rsidRPr="004E3C75">
              <w:rPr>
                <w:b/>
                <w:i/>
                <w:sz w:val="20"/>
                <w:szCs w:val="20"/>
                <w:lang w:eastAsia="hu-HU"/>
              </w:rPr>
              <w:t>r</w:t>
            </w:r>
            <w:r w:rsidRPr="004E3C75">
              <w:rPr>
                <w:b/>
                <w:i/>
                <w:sz w:val="20"/>
                <w:szCs w:val="20"/>
                <w:lang w:eastAsia="hu-HU"/>
              </w:rPr>
              <w:t>mázása</w:t>
            </w:r>
          </w:p>
          <w:p w:rsidR="00676EB8" w:rsidRPr="00841961" w:rsidRDefault="00676EB8" w:rsidP="00FB72FE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Kisebb méretű dokumentum minta vagy leírás alapján történő szerkesztése.</w:t>
            </w:r>
          </w:p>
          <w:p w:rsidR="00676EB8" w:rsidRPr="004E3C75" w:rsidRDefault="00676EB8" w:rsidP="00676EB8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4E3C75">
              <w:rPr>
                <w:b/>
                <w:i/>
                <w:sz w:val="20"/>
                <w:szCs w:val="20"/>
                <w:lang w:eastAsia="hu-HU"/>
              </w:rPr>
              <w:t>Objektumok a szövegben</w:t>
            </w:r>
          </w:p>
          <w:p w:rsidR="00676EB8" w:rsidRPr="00841961" w:rsidRDefault="00676EB8" w:rsidP="00FB72FE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Objektumok beillesztése a szövegbe.</w:t>
            </w:r>
          </w:p>
          <w:p w:rsidR="00A16DCD" w:rsidRPr="00676EB8" w:rsidRDefault="00676EB8" w:rsidP="00FB72FE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i/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Szöveg mentése különböző formátumokban.</w:t>
            </w:r>
            <w:r w:rsidRPr="00FB72FE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16DCD" w:rsidRDefault="00661D5C" w:rsidP="00661D5C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  <w:p w:rsidR="00661D5C" w:rsidRPr="00BA2092" w:rsidRDefault="00661D5C" w:rsidP="00661D5C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Esztétikai-, művészeti tud</w:t>
            </w:r>
            <w:r>
              <w:rPr>
                <w:sz w:val="20"/>
                <w:szCs w:val="20"/>
                <w:lang w:eastAsia="hu-HU"/>
              </w:rPr>
              <w:t>a</w:t>
            </w:r>
            <w:r>
              <w:rPr>
                <w:sz w:val="20"/>
                <w:szCs w:val="20"/>
                <w:lang w:eastAsia="hu-HU"/>
              </w:rPr>
              <w:t>tosság és kifejezőképesség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A16DCD" w:rsidRPr="00481E40" w:rsidRDefault="00EE21EE" w:rsidP="00770E57">
            <w:pPr>
              <w:jc w:val="center"/>
              <w:rPr>
                <w:b/>
              </w:rPr>
            </w:pPr>
            <w:r w:rsidRPr="00481E40">
              <w:rPr>
                <w:b/>
              </w:rPr>
              <w:t>X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16DCD" w:rsidRDefault="00481E40" w:rsidP="00420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Frontális munka </w:t>
            </w:r>
          </w:p>
          <w:p w:rsidR="00481E40" w:rsidRDefault="00481E4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Magyarázat</w:t>
            </w:r>
          </w:p>
          <w:p w:rsidR="00481E40" w:rsidRPr="00490681" w:rsidRDefault="00481E4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Önálló munka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16DCD" w:rsidRPr="00490681" w:rsidRDefault="00481E40" w:rsidP="00420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Feladatleírás, internet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16DCD" w:rsidRPr="00490681" w:rsidRDefault="00A16DCD" w:rsidP="00420A8A">
            <w:pPr>
              <w:jc w:val="center"/>
              <w:rPr>
                <w:sz w:val="20"/>
              </w:rPr>
            </w:pPr>
          </w:p>
        </w:tc>
      </w:tr>
      <w:tr w:rsidR="00233F1E" w:rsidTr="00233F1E">
        <w:tc>
          <w:tcPr>
            <w:tcW w:w="205" w:type="pct"/>
            <w:shd w:val="clear" w:color="auto" w:fill="D99594" w:themeFill="accent2" w:themeFillTint="99"/>
            <w:vAlign w:val="center"/>
          </w:tcPr>
          <w:p w:rsidR="00502CE2" w:rsidRDefault="00502CE2" w:rsidP="007954AA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548DD4" w:themeFill="text2" w:themeFillTint="99"/>
            <w:vAlign w:val="center"/>
          </w:tcPr>
          <w:p w:rsidR="00502CE2" w:rsidRPr="00A2493C" w:rsidRDefault="00A2493C" w:rsidP="007954AA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eastAsia="hu-HU"/>
              </w:rPr>
            </w:pPr>
            <w:r w:rsidRPr="00A2493C">
              <w:rPr>
                <w:b/>
                <w:i/>
                <w:sz w:val="20"/>
                <w:szCs w:val="20"/>
                <w:lang w:eastAsia="hu-HU"/>
              </w:rPr>
              <w:t>Értékelő óra</w:t>
            </w:r>
          </w:p>
        </w:tc>
        <w:tc>
          <w:tcPr>
            <w:tcW w:w="828" w:type="pct"/>
            <w:shd w:val="clear" w:color="auto" w:fill="548DD4" w:themeFill="text2" w:themeFillTint="99"/>
            <w:vAlign w:val="center"/>
          </w:tcPr>
          <w:p w:rsidR="00502CE2" w:rsidRPr="00661D5C" w:rsidRDefault="00661D5C" w:rsidP="00661D5C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Az önismeret és társas kultúra fejlesztése</w:t>
            </w:r>
          </w:p>
        </w:tc>
        <w:tc>
          <w:tcPr>
            <w:tcW w:w="737" w:type="pct"/>
            <w:shd w:val="clear" w:color="auto" w:fill="548DD4" w:themeFill="text2" w:themeFillTint="99"/>
            <w:vAlign w:val="center"/>
          </w:tcPr>
          <w:p w:rsidR="00502CE2" w:rsidRPr="00A2493C" w:rsidRDefault="00EE21EE" w:rsidP="007954A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3" w:type="pct"/>
            <w:shd w:val="clear" w:color="auto" w:fill="548DD4" w:themeFill="text2" w:themeFillTint="99"/>
            <w:vAlign w:val="center"/>
          </w:tcPr>
          <w:p w:rsidR="00502CE2" w:rsidRPr="00481E40" w:rsidRDefault="00481E40" w:rsidP="007954AA">
            <w:pPr>
              <w:jc w:val="center"/>
              <w:rPr>
                <w:sz w:val="20"/>
              </w:rPr>
            </w:pPr>
            <w:r w:rsidRPr="00481E40">
              <w:rPr>
                <w:sz w:val="20"/>
              </w:rPr>
              <w:t>Önálló munka</w:t>
            </w:r>
          </w:p>
        </w:tc>
        <w:tc>
          <w:tcPr>
            <w:tcW w:w="415" w:type="pct"/>
            <w:shd w:val="clear" w:color="auto" w:fill="548DD4" w:themeFill="text2" w:themeFillTint="99"/>
            <w:vAlign w:val="center"/>
          </w:tcPr>
          <w:p w:rsidR="00502CE2" w:rsidRPr="00481E40" w:rsidRDefault="00481E40" w:rsidP="007954AA">
            <w:pPr>
              <w:jc w:val="center"/>
              <w:rPr>
                <w:sz w:val="20"/>
              </w:rPr>
            </w:pPr>
            <w:r w:rsidRPr="00481E40">
              <w:rPr>
                <w:sz w:val="20"/>
              </w:rPr>
              <w:t>Feladatleírás</w:t>
            </w:r>
          </w:p>
        </w:tc>
        <w:tc>
          <w:tcPr>
            <w:tcW w:w="487" w:type="pct"/>
            <w:shd w:val="clear" w:color="auto" w:fill="548DD4" w:themeFill="text2" w:themeFillTint="99"/>
            <w:vAlign w:val="center"/>
          </w:tcPr>
          <w:p w:rsidR="00502CE2" w:rsidRPr="00A2493C" w:rsidRDefault="00502CE2" w:rsidP="007954AA">
            <w:pPr>
              <w:jc w:val="center"/>
              <w:rPr>
                <w:b/>
                <w:sz w:val="20"/>
              </w:rPr>
            </w:pPr>
          </w:p>
        </w:tc>
      </w:tr>
      <w:tr w:rsidR="00233F1E" w:rsidTr="00233F1E">
        <w:tc>
          <w:tcPr>
            <w:tcW w:w="205" w:type="pct"/>
            <w:shd w:val="clear" w:color="auto" w:fill="D99594" w:themeFill="accent2" w:themeFillTint="99"/>
            <w:vAlign w:val="center"/>
          </w:tcPr>
          <w:p w:rsidR="00481E40" w:rsidRDefault="00481E40" w:rsidP="00481E4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auto"/>
            <w:vAlign w:val="center"/>
          </w:tcPr>
          <w:p w:rsidR="00481E40" w:rsidRPr="004E3C75" w:rsidRDefault="00481E40" w:rsidP="00481E40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4E3C75">
              <w:rPr>
                <w:b/>
                <w:i/>
                <w:sz w:val="20"/>
                <w:szCs w:val="20"/>
                <w:lang w:eastAsia="hu-HU"/>
              </w:rPr>
              <w:t>Táblázatkészítés szövegszerkesztővel</w:t>
            </w:r>
          </w:p>
          <w:p w:rsidR="00481E40" w:rsidRPr="00670A28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Táblázat beszúrása szövegbe. A táblázat tulajdonságainak beá</w:t>
            </w:r>
            <w:r w:rsidRPr="00841961">
              <w:rPr>
                <w:sz w:val="20"/>
                <w:szCs w:val="20"/>
                <w:lang w:eastAsia="hu-HU"/>
              </w:rPr>
              <w:t>l</w:t>
            </w:r>
            <w:r w:rsidRPr="00841961">
              <w:rPr>
                <w:sz w:val="20"/>
                <w:szCs w:val="20"/>
                <w:lang w:eastAsia="hu-HU"/>
              </w:rPr>
              <w:t>lítása. Táblázat formázása.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481E40" w:rsidRPr="00661D5C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481E40" w:rsidRPr="00841961" w:rsidRDefault="00481E40" w:rsidP="00481E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481E40" w:rsidRDefault="00481E4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Frontális munka </w:t>
            </w:r>
          </w:p>
          <w:p w:rsidR="00481E40" w:rsidRDefault="00481E4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Magyarázat</w:t>
            </w:r>
          </w:p>
          <w:p w:rsidR="00481E40" w:rsidRPr="00490681" w:rsidRDefault="00481E4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Önálló munka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81E40" w:rsidRPr="00490681" w:rsidRDefault="00481E4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Projektor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81E40" w:rsidRPr="00490681" w:rsidRDefault="00481E40" w:rsidP="00481E40">
            <w:pPr>
              <w:jc w:val="center"/>
              <w:rPr>
                <w:sz w:val="20"/>
              </w:rPr>
            </w:pPr>
          </w:p>
        </w:tc>
      </w:tr>
      <w:tr w:rsidR="00233F1E" w:rsidTr="00233F1E">
        <w:tc>
          <w:tcPr>
            <w:tcW w:w="205" w:type="pct"/>
            <w:shd w:val="clear" w:color="auto" w:fill="D99594" w:themeFill="accent2" w:themeFillTint="99"/>
            <w:vAlign w:val="center"/>
          </w:tcPr>
          <w:p w:rsidR="00481E40" w:rsidRDefault="00481E40" w:rsidP="00481E4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auto"/>
            <w:vAlign w:val="center"/>
          </w:tcPr>
          <w:p w:rsidR="00481E40" w:rsidRPr="00F41199" w:rsidRDefault="00481E40" w:rsidP="00481E40">
            <w:pPr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Gyakorló óra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481E40" w:rsidRPr="00661D5C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481E40" w:rsidRDefault="00481E40" w:rsidP="00481E40">
            <w:pPr>
              <w:jc w:val="center"/>
            </w:pPr>
            <w:r>
              <w:t>X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481E40" w:rsidRPr="00481E40" w:rsidRDefault="00481E40" w:rsidP="00481E40">
            <w:pPr>
              <w:jc w:val="center"/>
              <w:rPr>
                <w:sz w:val="20"/>
              </w:rPr>
            </w:pPr>
            <w:r w:rsidRPr="00481E40">
              <w:rPr>
                <w:sz w:val="20"/>
              </w:rPr>
              <w:t>Önálló munka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81E40" w:rsidRDefault="00481E40" w:rsidP="00481E40">
            <w:pPr>
              <w:jc w:val="center"/>
            </w:pPr>
            <w:r>
              <w:t>Feladatleírás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81E40" w:rsidRDefault="00481E40" w:rsidP="00481E40">
            <w:pPr>
              <w:jc w:val="center"/>
            </w:pPr>
          </w:p>
        </w:tc>
      </w:tr>
      <w:tr w:rsidR="00233F1E" w:rsidTr="00233F1E">
        <w:tc>
          <w:tcPr>
            <w:tcW w:w="205" w:type="pct"/>
            <w:shd w:val="clear" w:color="auto" w:fill="D99594" w:themeFill="accent2" w:themeFillTint="99"/>
            <w:vAlign w:val="center"/>
          </w:tcPr>
          <w:p w:rsidR="00481E40" w:rsidRDefault="00481E40" w:rsidP="00481E4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auto"/>
            <w:vAlign w:val="center"/>
          </w:tcPr>
          <w:p w:rsidR="00481E40" w:rsidRPr="004E3C75" w:rsidRDefault="00481E40" w:rsidP="00481E40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4E3C75">
              <w:rPr>
                <w:b/>
                <w:i/>
                <w:sz w:val="20"/>
                <w:szCs w:val="20"/>
                <w:lang w:eastAsia="hu-HU"/>
              </w:rPr>
              <w:t>Digitális képek alakítása, formázása</w:t>
            </w:r>
          </w:p>
          <w:p w:rsidR="00481E40" w:rsidRPr="00841961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 xml:space="preserve">Digitális képek jellemzőinek megismerése. </w:t>
            </w:r>
          </w:p>
          <w:p w:rsidR="00481E40" w:rsidRPr="00670A28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Képszerkesztő program használata.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481E40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  <w:p w:rsidR="00481E40" w:rsidRPr="00BA2092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Esztétikai-, művészeti tud</w:t>
            </w:r>
            <w:r>
              <w:rPr>
                <w:sz w:val="20"/>
                <w:szCs w:val="20"/>
                <w:lang w:eastAsia="hu-HU"/>
              </w:rPr>
              <w:t>a</w:t>
            </w:r>
            <w:r>
              <w:rPr>
                <w:sz w:val="20"/>
                <w:szCs w:val="20"/>
                <w:lang w:eastAsia="hu-HU"/>
              </w:rPr>
              <w:t>tosság és kifejezőképesség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481E40" w:rsidRDefault="00481E40" w:rsidP="00481E40">
            <w:pPr>
              <w:jc w:val="center"/>
            </w:pPr>
            <w:r>
              <w:t>X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481E40" w:rsidRDefault="00481E4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Frontális munka</w:t>
            </w:r>
          </w:p>
          <w:p w:rsidR="00481E40" w:rsidRDefault="00481E4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Megbeszélés</w:t>
            </w:r>
          </w:p>
          <w:p w:rsidR="00481E40" w:rsidRDefault="00481E4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Magyarázat</w:t>
            </w:r>
          </w:p>
          <w:p w:rsidR="00481E40" w:rsidRPr="00481E40" w:rsidRDefault="00481E4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Önálló munka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81E40" w:rsidRPr="00481E40" w:rsidRDefault="00481E40" w:rsidP="00481E40">
            <w:pPr>
              <w:jc w:val="center"/>
              <w:rPr>
                <w:sz w:val="20"/>
              </w:rPr>
            </w:pPr>
            <w:r w:rsidRPr="00481E40">
              <w:rPr>
                <w:sz w:val="20"/>
              </w:rPr>
              <w:t>Nyers képeke, projektor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81E40" w:rsidRDefault="00481E40" w:rsidP="00481E40">
            <w:pPr>
              <w:jc w:val="center"/>
            </w:pPr>
          </w:p>
        </w:tc>
      </w:tr>
      <w:tr w:rsidR="00233F1E" w:rsidTr="00233F1E">
        <w:tc>
          <w:tcPr>
            <w:tcW w:w="205" w:type="pct"/>
            <w:shd w:val="clear" w:color="auto" w:fill="D99594" w:themeFill="accent2" w:themeFillTint="99"/>
            <w:vAlign w:val="center"/>
          </w:tcPr>
          <w:p w:rsidR="00481E40" w:rsidRDefault="00481E40" w:rsidP="00481E4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auto"/>
            <w:vAlign w:val="center"/>
          </w:tcPr>
          <w:p w:rsidR="00481E40" w:rsidRPr="00F41199" w:rsidRDefault="00481E40" w:rsidP="00481E40">
            <w:pPr>
              <w:rPr>
                <w:b/>
                <w:i/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Műveletek képekkel, képszerkesztés, képvágás.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481E40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  <w:p w:rsidR="00481E40" w:rsidRPr="00BA2092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Esztétikai-, művészeti tud</w:t>
            </w:r>
            <w:r>
              <w:rPr>
                <w:sz w:val="20"/>
                <w:szCs w:val="20"/>
                <w:lang w:eastAsia="hu-HU"/>
              </w:rPr>
              <w:t>a</w:t>
            </w:r>
            <w:r>
              <w:rPr>
                <w:sz w:val="20"/>
                <w:szCs w:val="20"/>
                <w:lang w:eastAsia="hu-HU"/>
              </w:rPr>
              <w:t>tosság és kifejezőképesség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481E40" w:rsidRDefault="00481E40" w:rsidP="00481E40">
            <w:pPr>
              <w:jc w:val="center"/>
            </w:pPr>
            <w:r>
              <w:t>X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481E40" w:rsidRDefault="00481E4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Frontális munka</w:t>
            </w:r>
          </w:p>
          <w:p w:rsidR="00481E40" w:rsidRDefault="00481E4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Megbeszélés</w:t>
            </w:r>
          </w:p>
          <w:p w:rsidR="00481E40" w:rsidRPr="00481E40" w:rsidRDefault="00481E4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Önálló munka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81E40" w:rsidRPr="00481E40" w:rsidRDefault="00481E40" w:rsidP="00481E40">
            <w:pPr>
              <w:jc w:val="center"/>
              <w:rPr>
                <w:sz w:val="20"/>
              </w:rPr>
            </w:pPr>
            <w:r w:rsidRPr="00481E40">
              <w:rPr>
                <w:sz w:val="20"/>
              </w:rPr>
              <w:t>Nyers képeke, projektor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81E40" w:rsidRDefault="00481E40" w:rsidP="00481E40">
            <w:pPr>
              <w:jc w:val="center"/>
            </w:pPr>
          </w:p>
        </w:tc>
      </w:tr>
      <w:tr w:rsidR="00233F1E" w:rsidTr="00233F1E">
        <w:tc>
          <w:tcPr>
            <w:tcW w:w="205" w:type="pct"/>
            <w:shd w:val="clear" w:color="auto" w:fill="D99594" w:themeFill="accent2" w:themeFillTint="99"/>
            <w:vAlign w:val="center"/>
          </w:tcPr>
          <w:p w:rsidR="00481E40" w:rsidRDefault="00481E40" w:rsidP="00481E4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548DD4" w:themeFill="text2" w:themeFillTint="99"/>
            <w:vAlign w:val="center"/>
          </w:tcPr>
          <w:p w:rsidR="00481E40" w:rsidRPr="007954AA" w:rsidRDefault="00481E40" w:rsidP="00481E40">
            <w:pPr>
              <w:rPr>
                <w:b/>
                <w:i/>
                <w:sz w:val="20"/>
                <w:szCs w:val="20"/>
                <w:lang w:eastAsia="hu-HU"/>
              </w:rPr>
            </w:pPr>
            <w:r w:rsidRPr="007954AA">
              <w:rPr>
                <w:b/>
                <w:i/>
                <w:sz w:val="20"/>
                <w:szCs w:val="20"/>
                <w:lang w:eastAsia="hu-HU"/>
              </w:rPr>
              <w:t>Értékelő óra</w:t>
            </w:r>
          </w:p>
        </w:tc>
        <w:tc>
          <w:tcPr>
            <w:tcW w:w="828" w:type="pct"/>
            <w:shd w:val="clear" w:color="auto" w:fill="548DD4" w:themeFill="text2" w:themeFillTint="99"/>
            <w:vAlign w:val="center"/>
          </w:tcPr>
          <w:p w:rsidR="00481E40" w:rsidRPr="00661D5C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AZ önismeret és társas kultúra fejlesztése</w:t>
            </w:r>
          </w:p>
        </w:tc>
        <w:tc>
          <w:tcPr>
            <w:tcW w:w="737" w:type="pct"/>
            <w:shd w:val="clear" w:color="auto" w:fill="548DD4" w:themeFill="text2" w:themeFillTint="99"/>
            <w:vAlign w:val="center"/>
          </w:tcPr>
          <w:p w:rsidR="00481E40" w:rsidRDefault="00481E40" w:rsidP="00481E40">
            <w:pPr>
              <w:jc w:val="center"/>
            </w:pPr>
            <w:r>
              <w:t>X</w:t>
            </w:r>
          </w:p>
        </w:tc>
        <w:tc>
          <w:tcPr>
            <w:tcW w:w="553" w:type="pct"/>
            <w:shd w:val="clear" w:color="auto" w:fill="548DD4" w:themeFill="text2" w:themeFillTint="99"/>
            <w:vAlign w:val="center"/>
          </w:tcPr>
          <w:p w:rsidR="00481E40" w:rsidRPr="00481E40" w:rsidRDefault="00481E4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Önálló munka</w:t>
            </w:r>
          </w:p>
        </w:tc>
        <w:tc>
          <w:tcPr>
            <w:tcW w:w="415" w:type="pct"/>
            <w:shd w:val="clear" w:color="auto" w:fill="548DD4" w:themeFill="text2" w:themeFillTint="99"/>
            <w:vAlign w:val="center"/>
          </w:tcPr>
          <w:p w:rsidR="00481E40" w:rsidRPr="00481E40" w:rsidRDefault="00481E4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Feladatleírás</w:t>
            </w:r>
          </w:p>
        </w:tc>
        <w:tc>
          <w:tcPr>
            <w:tcW w:w="487" w:type="pct"/>
            <w:shd w:val="clear" w:color="auto" w:fill="548DD4" w:themeFill="text2" w:themeFillTint="99"/>
            <w:vAlign w:val="center"/>
          </w:tcPr>
          <w:p w:rsidR="00481E40" w:rsidRDefault="00481E40" w:rsidP="00481E40">
            <w:pPr>
              <w:jc w:val="center"/>
            </w:pPr>
          </w:p>
        </w:tc>
      </w:tr>
      <w:tr w:rsidR="00233F1E" w:rsidTr="00233F1E">
        <w:tc>
          <w:tcPr>
            <w:tcW w:w="205" w:type="pct"/>
            <w:shd w:val="clear" w:color="auto" w:fill="D99594" w:themeFill="accent2" w:themeFillTint="99"/>
            <w:vAlign w:val="center"/>
          </w:tcPr>
          <w:p w:rsidR="00481E40" w:rsidRDefault="00481E40" w:rsidP="00481E4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auto"/>
            <w:vAlign w:val="center"/>
          </w:tcPr>
          <w:p w:rsidR="00481E40" w:rsidRPr="004E3C75" w:rsidRDefault="00481E40" w:rsidP="00481E40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4E3C75">
              <w:rPr>
                <w:b/>
                <w:i/>
                <w:sz w:val="20"/>
                <w:szCs w:val="20"/>
                <w:lang w:eastAsia="hu-HU"/>
              </w:rPr>
              <w:t>Táblázatkezelés</w:t>
            </w:r>
          </w:p>
          <w:p w:rsidR="00481E40" w:rsidRPr="00841961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Táblázatkezelő program használata.</w:t>
            </w:r>
          </w:p>
          <w:p w:rsidR="00481E40" w:rsidRPr="00841961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 munkakörnyezet beállítása.</w:t>
            </w:r>
          </w:p>
          <w:p w:rsidR="00481E40" w:rsidRPr="00A12596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 táblázatkezelő menürendszerének megismerése.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481E40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  <w:p w:rsidR="00481E40" w:rsidRPr="00661D5C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Matematikai kompetencia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481E40" w:rsidRPr="00841961" w:rsidRDefault="00481E40" w:rsidP="00481E40">
            <w:pPr>
              <w:jc w:val="center"/>
              <w:rPr>
                <w:b/>
                <w:sz w:val="20"/>
                <w:szCs w:val="20"/>
                <w:lang w:eastAsia="hu-HU"/>
              </w:rPr>
            </w:pPr>
            <w:r>
              <w:rPr>
                <w:b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481E40" w:rsidRDefault="00481E4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Frontális munka</w:t>
            </w:r>
          </w:p>
          <w:p w:rsidR="00481E40" w:rsidRPr="00481E40" w:rsidRDefault="00481E4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Magyarázat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81E40" w:rsidRPr="00481E40" w:rsidRDefault="00481E4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Projektor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81E40" w:rsidRDefault="00481E40" w:rsidP="00481E40">
            <w:pPr>
              <w:jc w:val="center"/>
            </w:pPr>
          </w:p>
        </w:tc>
      </w:tr>
      <w:tr w:rsidR="00233F1E" w:rsidTr="00233F1E">
        <w:tc>
          <w:tcPr>
            <w:tcW w:w="205" w:type="pct"/>
            <w:shd w:val="clear" w:color="auto" w:fill="D99594" w:themeFill="accent2" w:themeFillTint="99"/>
            <w:vAlign w:val="center"/>
          </w:tcPr>
          <w:p w:rsidR="00481E40" w:rsidRDefault="00481E40" w:rsidP="00481E4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auto"/>
            <w:vAlign w:val="center"/>
          </w:tcPr>
          <w:p w:rsidR="00481E40" w:rsidRPr="004E3C75" w:rsidRDefault="00481E40" w:rsidP="00481E40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4E3C75">
              <w:rPr>
                <w:b/>
                <w:i/>
                <w:sz w:val="20"/>
                <w:szCs w:val="20"/>
                <w:lang w:eastAsia="hu-HU"/>
              </w:rPr>
              <w:t>Táblázatos dokumentumok. Az adatkezelés alapjai</w:t>
            </w:r>
          </w:p>
          <w:p w:rsidR="00481E40" w:rsidRPr="00841961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Táblázatok használata a mindennapi életben.</w:t>
            </w:r>
          </w:p>
          <w:p w:rsidR="00481E40" w:rsidRPr="00841961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Adatok táblázatos formába rendezése, feldolgozása.</w:t>
            </w:r>
          </w:p>
          <w:p w:rsidR="00481E40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Adattípusok megismerése.</w:t>
            </w:r>
          </w:p>
          <w:p w:rsidR="00481E40" w:rsidRPr="00841961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Adatbevitel, javítás, másolás, mozgatás elsajátítása.</w:t>
            </w:r>
          </w:p>
          <w:p w:rsidR="00481E40" w:rsidRPr="00841961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Cellahivatkozások használata.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481E40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  <w:p w:rsidR="00481E40" w:rsidRPr="00661D5C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Matematikai kompetencia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481E40" w:rsidRDefault="00481E40" w:rsidP="00481E40">
            <w:pPr>
              <w:jc w:val="center"/>
            </w:pPr>
            <w:r>
              <w:rPr>
                <w:b/>
                <w:sz w:val="20"/>
                <w:szCs w:val="20"/>
              </w:rPr>
              <w:t>a</w:t>
            </w:r>
            <w:r w:rsidRPr="00841961">
              <w:rPr>
                <w:b/>
                <w:sz w:val="20"/>
                <w:szCs w:val="20"/>
              </w:rPr>
              <w:t>datbevitel, javítás, másolás, mozgatás, cella, oszlop, sor, aktív cella, tartomány, mu</w:t>
            </w:r>
            <w:r w:rsidRPr="00841961">
              <w:rPr>
                <w:b/>
                <w:sz w:val="20"/>
                <w:szCs w:val="20"/>
              </w:rPr>
              <w:t>n</w:t>
            </w:r>
            <w:r w:rsidRPr="00841961">
              <w:rPr>
                <w:b/>
                <w:sz w:val="20"/>
                <w:szCs w:val="20"/>
              </w:rPr>
              <w:t>kalap, munkafüzet, ce</w:t>
            </w:r>
            <w:r w:rsidRPr="00841961">
              <w:rPr>
                <w:b/>
                <w:sz w:val="20"/>
                <w:szCs w:val="20"/>
              </w:rPr>
              <w:t>l</w:t>
            </w:r>
            <w:r w:rsidRPr="00841961">
              <w:rPr>
                <w:b/>
                <w:sz w:val="20"/>
                <w:szCs w:val="20"/>
              </w:rPr>
              <w:t>lahivatkozás, konstans, relatív és abszolút hiva</w:t>
            </w:r>
            <w:r w:rsidRPr="00841961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kozás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481E40" w:rsidRDefault="00481E4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Frontális munka</w:t>
            </w:r>
          </w:p>
          <w:p w:rsidR="00481E40" w:rsidRDefault="00481E4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Magyarázat</w:t>
            </w:r>
          </w:p>
          <w:p w:rsidR="00481E40" w:rsidRPr="00481E40" w:rsidRDefault="00481E4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Önálló munka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81E40" w:rsidRPr="00481E40" w:rsidRDefault="00481E4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Projektor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81E40" w:rsidRDefault="00481E40" w:rsidP="00481E40">
            <w:pPr>
              <w:jc w:val="center"/>
            </w:pPr>
          </w:p>
        </w:tc>
      </w:tr>
      <w:tr w:rsidR="00233F1E" w:rsidTr="00233F1E">
        <w:tc>
          <w:tcPr>
            <w:tcW w:w="205" w:type="pct"/>
            <w:shd w:val="clear" w:color="auto" w:fill="D99594" w:themeFill="accent2" w:themeFillTint="99"/>
            <w:vAlign w:val="center"/>
          </w:tcPr>
          <w:p w:rsidR="00481E40" w:rsidRDefault="00481E40" w:rsidP="00481E4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548DD4" w:themeFill="text2" w:themeFillTint="99"/>
            <w:vAlign w:val="center"/>
          </w:tcPr>
          <w:p w:rsidR="00481E40" w:rsidRPr="00F41199" w:rsidRDefault="00481E40" w:rsidP="00481E40">
            <w:pPr>
              <w:rPr>
                <w:sz w:val="20"/>
                <w:szCs w:val="20"/>
                <w:lang w:eastAsia="hu-HU"/>
              </w:rPr>
            </w:pPr>
            <w:r>
              <w:rPr>
                <w:b/>
                <w:i/>
                <w:sz w:val="20"/>
                <w:szCs w:val="20"/>
                <w:lang w:eastAsia="hu-HU"/>
              </w:rPr>
              <w:t>Értékelő óra</w:t>
            </w:r>
          </w:p>
        </w:tc>
        <w:tc>
          <w:tcPr>
            <w:tcW w:w="828" w:type="pct"/>
            <w:shd w:val="clear" w:color="auto" w:fill="548DD4" w:themeFill="text2" w:themeFillTint="99"/>
            <w:vAlign w:val="center"/>
          </w:tcPr>
          <w:p w:rsidR="00481E40" w:rsidRPr="00661D5C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AZ önismeret és társas kultúra fejlesztése</w:t>
            </w:r>
          </w:p>
        </w:tc>
        <w:tc>
          <w:tcPr>
            <w:tcW w:w="737" w:type="pct"/>
            <w:shd w:val="clear" w:color="auto" w:fill="548DD4" w:themeFill="text2" w:themeFillTint="99"/>
            <w:vAlign w:val="center"/>
          </w:tcPr>
          <w:p w:rsidR="00481E40" w:rsidRDefault="00481E40" w:rsidP="00481E40">
            <w:pPr>
              <w:jc w:val="center"/>
            </w:pPr>
            <w:r>
              <w:t>X</w:t>
            </w:r>
          </w:p>
        </w:tc>
        <w:tc>
          <w:tcPr>
            <w:tcW w:w="553" w:type="pct"/>
            <w:shd w:val="clear" w:color="auto" w:fill="548DD4" w:themeFill="text2" w:themeFillTint="99"/>
            <w:vAlign w:val="center"/>
          </w:tcPr>
          <w:p w:rsidR="00481E40" w:rsidRPr="00481E40" w:rsidRDefault="00481E4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Önálló munka</w:t>
            </w:r>
          </w:p>
        </w:tc>
        <w:tc>
          <w:tcPr>
            <w:tcW w:w="415" w:type="pct"/>
            <w:shd w:val="clear" w:color="auto" w:fill="548DD4" w:themeFill="text2" w:themeFillTint="99"/>
            <w:vAlign w:val="center"/>
          </w:tcPr>
          <w:p w:rsidR="00481E40" w:rsidRPr="00481E40" w:rsidRDefault="00481E4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Feladatleírás</w:t>
            </w:r>
          </w:p>
        </w:tc>
        <w:tc>
          <w:tcPr>
            <w:tcW w:w="487" w:type="pct"/>
            <w:shd w:val="clear" w:color="auto" w:fill="548DD4" w:themeFill="text2" w:themeFillTint="99"/>
            <w:vAlign w:val="center"/>
          </w:tcPr>
          <w:p w:rsidR="00481E40" w:rsidRDefault="00481E40" w:rsidP="00481E40">
            <w:pPr>
              <w:jc w:val="center"/>
            </w:pPr>
          </w:p>
        </w:tc>
      </w:tr>
      <w:tr w:rsidR="00233F1E" w:rsidTr="00233F1E">
        <w:tc>
          <w:tcPr>
            <w:tcW w:w="205" w:type="pct"/>
            <w:shd w:val="clear" w:color="auto" w:fill="D99594" w:themeFill="accent2" w:themeFillTint="99"/>
            <w:vAlign w:val="center"/>
          </w:tcPr>
          <w:p w:rsidR="00481E40" w:rsidRDefault="00481E40" w:rsidP="00481E4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auto"/>
            <w:vAlign w:val="center"/>
          </w:tcPr>
          <w:p w:rsidR="00481E40" w:rsidRPr="004E3C75" w:rsidRDefault="00481E40" w:rsidP="00481E40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4E3C75">
              <w:rPr>
                <w:b/>
                <w:i/>
                <w:sz w:val="20"/>
                <w:szCs w:val="20"/>
                <w:lang w:eastAsia="hu-HU"/>
              </w:rPr>
              <w:t>Az információ és adat ábrázolása, értelmezése, grafikus eszk</w:t>
            </w:r>
            <w:r w:rsidRPr="004E3C75">
              <w:rPr>
                <w:b/>
                <w:i/>
                <w:sz w:val="20"/>
                <w:szCs w:val="20"/>
                <w:lang w:eastAsia="hu-HU"/>
              </w:rPr>
              <w:t>ö</w:t>
            </w:r>
            <w:r w:rsidRPr="004E3C75">
              <w:rPr>
                <w:b/>
                <w:i/>
                <w:sz w:val="20"/>
                <w:szCs w:val="20"/>
                <w:lang w:eastAsia="hu-HU"/>
              </w:rPr>
              <w:t>zök, módszerek</w:t>
            </w:r>
          </w:p>
          <w:p w:rsidR="00481E40" w:rsidRPr="00841961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Adatok megjelenítése, kiemelése, aktuális információ keresése.</w:t>
            </w:r>
          </w:p>
          <w:p w:rsidR="00481E40" w:rsidRPr="00841961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Az adatok gyűjtése, csoportosítása, értelmezése.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481E40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Anyanyelvi kompetencia</w:t>
            </w:r>
          </w:p>
          <w:p w:rsidR="00481E40" w:rsidRPr="00661D5C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481E40" w:rsidRDefault="00481E40" w:rsidP="00481E40">
            <w:pPr>
              <w:jc w:val="center"/>
            </w:pPr>
            <w:r>
              <w:t>X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481E40" w:rsidRDefault="00481E4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Frontális munka</w:t>
            </w:r>
          </w:p>
          <w:p w:rsidR="00481E40" w:rsidRDefault="00481E4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Megbeszélés</w:t>
            </w:r>
          </w:p>
          <w:p w:rsidR="00481E40" w:rsidRPr="00481E40" w:rsidRDefault="00481E4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Önálló munka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81E40" w:rsidRPr="00481E40" w:rsidRDefault="00481E4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Nyers adatok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81E40" w:rsidRDefault="00481E40" w:rsidP="00481E40">
            <w:pPr>
              <w:jc w:val="center"/>
            </w:pPr>
          </w:p>
        </w:tc>
      </w:tr>
      <w:tr w:rsidR="00233F1E" w:rsidTr="00233F1E">
        <w:tc>
          <w:tcPr>
            <w:tcW w:w="205" w:type="pct"/>
            <w:shd w:val="clear" w:color="auto" w:fill="D99594" w:themeFill="accent2" w:themeFillTint="99"/>
            <w:vAlign w:val="center"/>
          </w:tcPr>
          <w:p w:rsidR="00481E40" w:rsidRDefault="00481E40" w:rsidP="00481E4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auto"/>
            <w:vAlign w:val="center"/>
          </w:tcPr>
          <w:p w:rsidR="00481E40" w:rsidRPr="00A12596" w:rsidRDefault="00481E40" w:rsidP="00481E40">
            <w:pPr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Gyakorlás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481E40" w:rsidRPr="00661D5C" w:rsidRDefault="00481E40" w:rsidP="00481E40">
            <w:pPr>
              <w:pStyle w:val="Listaszerbekezds"/>
              <w:ind w:left="-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Tananyag szerint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481E40" w:rsidRDefault="00481E40" w:rsidP="00481E40">
            <w:pPr>
              <w:jc w:val="center"/>
            </w:pPr>
            <w:r>
              <w:t>X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481E40" w:rsidRPr="00481E40" w:rsidRDefault="00163895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Önálló munka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81E40" w:rsidRPr="00481E40" w:rsidRDefault="00163895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Nyers adatok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81E40" w:rsidRDefault="00481E40" w:rsidP="00481E40">
            <w:pPr>
              <w:jc w:val="center"/>
            </w:pPr>
          </w:p>
        </w:tc>
      </w:tr>
      <w:tr w:rsidR="00233F1E" w:rsidTr="00233F1E">
        <w:tc>
          <w:tcPr>
            <w:tcW w:w="205" w:type="pct"/>
            <w:shd w:val="clear" w:color="auto" w:fill="D99594" w:themeFill="accent2" w:themeFillTint="99"/>
            <w:vAlign w:val="center"/>
          </w:tcPr>
          <w:p w:rsidR="00481E40" w:rsidRDefault="00481E40" w:rsidP="00481E4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548DD4" w:themeFill="text2" w:themeFillTint="99"/>
            <w:vAlign w:val="center"/>
          </w:tcPr>
          <w:p w:rsidR="00481E40" w:rsidRPr="00F41199" w:rsidRDefault="00481E40" w:rsidP="00481E40">
            <w:pPr>
              <w:rPr>
                <w:sz w:val="20"/>
                <w:szCs w:val="20"/>
                <w:lang w:eastAsia="hu-HU"/>
              </w:rPr>
            </w:pPr>
            <w:r>
              <w:rPr>
                <w:b/>
                <w:i/>
                <w:sz w:val="20"/>
                <w:szCs w:val="20"/>
                <w:lang w:eastAsia="hu-HU"/>
              </w:rPr>
              <w:t>Étékelő óra</w:t>
            </w:r>
          </w:p>
        </w:tc>
        <w:tc>
          <w:tcPr>
            <w:tcW w:w="828" w:type="pct"/>
            <w:shd w:val="clear" w:color="auto" w:fill="548DD4" w:themeFill="text2" w:themeFillTint="99"/>
            <w:vAlign w:val="center"/>
          </w:tcPr>
          <w:p w:rsidR="00481E40" w:rsidRPr="00661D5C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</w:t>
            </w:r>
            <w:r w:rsidR="00163895">
              <w:rPr>
                <w:sz w:val="20"/>
                <w:szCs w:val="20"/>
                <w:lang w:eastAsia="hu-HU"/>
              </w:rPr>
              <w:t>z</w:t>
            </w:r>
            <w:r>
              <w:rPr>
                <w:sz w:val="20"/>
                <w:szCs w:val="20"/>
                <w:lang w:eastAsia="hu-HU"/>
              </w:rPr>
              <w:t xml:space="preserve"> önismeret és társas kultúra fejlesztése</w:t>
            </w:r>
          </w:p>
        </w:tc>
        <w:tc>
          <w:tcPr>
            <w:tcW w:w="737" w:type="pct"/>
            <w:shd w:val="clear" w:color="auto" w:fill="548DD4" w:themeFill="text2" w:themeFillTint="99"/>
            <w:vAlign w:val="center"/>
          </w:tcPr>
          <w:p w:rsidR="00481E40" w:rsidRDefault="00481E40" w:rsidP="00481E40">
            <w:pPr>
              <w:jc w:val="center"/>
            </w:pPr>
            <w:r>
              <w:t>X</w:t>
            </w:r>
          </w:p>
        </w:tc>
        <w:tc>
          <w:tcPr>
            <w:tcW w:w="553" w:type="pct"/>
            <w:shd w:val="clear" w:color="auto" w:fill="548DD4" w:themeFill="text2" w:themeFillTint="99"/>
            <w:vAlign w:val="center"/>
          </w:tcPr>
          <w:p w:rsidR="00481E40" w:rsidRPr="00481E40" w:rsidRDefault="00163895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Önálló munka</w:t>
            </w:r>
          </w:p>
        </w:tc>
        <w:tc>
          <w:tcPr>
            <w:tcW w:w="415" w:type="pct"/>
            <w:shd w:val="clear" w:color="auto" w:fill="548DD4" w:themeFill="text2" w:themeFillTint="99"/>
            <w:vAlign w:val="center"/>
          </w:tcPr>
          <w:p w:rsidR="00481E40" w:rsidRPr="00481E40" w:rsidRDefault="00163895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Feladatleírás</w:t>
            </w:r>
          </w:p>
        </w:tc>
        <w:tc>
          <w:tcPr>
            <w:tcW w:w="487" w:type="pct"/>
            <w:shd w:val="clear" w:color="auto" w:fill="548DD4" w:themeFill="text2" w:themeFillTint="99"/>
            <w:vAlign w:val="center"/>
          </w:tcPr>
          <w:p w:rsidR="00481E40" w:rsidRDefault="00481E40" w:rsidP="00481E40">
            <w:pPr>
              <w:jc w:val="center"/>
            </w:pPr>
          </w:p>
        </w:tc>
      </w:tr>
      <w:tr w:rsidR="00233F1E" w:rsidTr="00233F1E">
        <w:tc>
          <w:tcPr>
            <w:tcW w:w="205" w:type="pct"/>
            <w:shd w:val="clear" w:color="auto" w:fill="D99594" w:themeFill="accent2" w:themeFillTint="99"/>
            <w:vAlign w:val="center"/>
          </w:tcPr>
          <w:p w:rsidR="00481E40" w:rsidRDefault="00481E40" w:rsidP="00481E4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auto"/>
            <w:vAlign w:val="center"/>
          </w:tcPr>
          <w:p w:rsidR="00481E40" w:rsidRPr="004E3C75" w:rsidRDefault="00481E40" w:rsidP="00481E40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4E3C75">
              <w:rPr>
                <w:b/>
                <w:i/>
                <w:sz w:val="20"/>
                <w:szCs w:val="20"/>
                <w:lang w:eastAsia="hu-HU"/>
              </w:rPr>
              <w:t>Térképhasználati ismeretek felhasználása, keresése az intern</w:t>
            </w:r>
            <w:r w:rsidRPr="004E3C75">
              <w:rPr>
                <w:b/>
                <w:i/>
                <w:sz w:val="20"/>
                <w:szCs w:val="20"/>
                <w:lang w:eastAsia="hu-HU"/>
              </w:rPr>
              <w:t>e</w:t>
            </w:r>
            <w:r w:rsidRPr="004E3C75">
              <w:rPr>
                <w:b/>
                <w:i/>
                <w:sz w:val="20"/>
                <w:szCs w:val="20"/>
                <w:lang w:eastAsia="hu-HU"/>
              </w:rPr>
              <w:t>ten</w:t>
            </w:r>
          </w:p>
          <w:p w:rsidR="00481E40" w:rsidRPr="00841961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Térképhasználati ismeretek alkalmazása.</w:t>
            </w:r>
          </w:p>
          <w:p w:rsidR="00481E40" w:rsidRPr="00841961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 xml:space="preserve">Térképek keresése, használata. </w:t>
            </w:r>
          </w:p>
          <w:p w:rsidR="00481E40" w:rsidRPr="00F41199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Keresés a térképeken, a térképek átalakítása.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481E40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Természettudományos és technikai kompetencia</w:t>
            </w:r>
          </w:p>
          <w:p w:rsidR="00481E40" w:rsidRPr="00661D5C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481E40" w:rsidRDefault="00481E40" w:rsidP="00481E40">
            <w:pPr>
              <w:jc w:val="center"/>
            </w:pPr>
            <w:r>
              <w:t>X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481E40" w:rsidRDefault="0017007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Frontális munka</w:t>
            </w:r>
          </w:p>
          <w:p w:rsidR="00170070" w:rsidRDefault="0017007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Megbeszélés</w:t>
            </w:r>
          </w:p>
          <w:p w:rsidR="00170070" w:rsidRPr="00481E40" w:rsidRDefault="0017007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Páros munka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81E40" w:rsidRPr="00481E40" w:rsidRDefault="0017007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81E40" w:rsidRDefault="00481E40" w:rsidP="00481E40">
            <w:pPr>
              <w:jc w:val="center"/>
            </w:pPr>
          </w:p>
        </w:tc>
      </w:tr>
      <w:tr w:rsidR="00233F1E" w:rsidTr="00233F1E">
        <w:tc>
          <w:tcPr>
            <w:tcW w:w="205" w:type="pct"/>
            <w:shd w:val="clear" w:color="auto" w:fill="548DD4" w:themeFill="text2" w:themeFillTint="99"/>
            <w:vAlign w:val="center"/>
          </w:tcPr>
          <w:p w:rsidR="00481E40" w:rsidRDefault="00481E40" w:rsidP="00481E4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548DD4" w:themeFill="text2" w:themeFillTint="99"/>
            <w:vAlign w:val="center"/>
          </w:tcPr>
          <w:p w:rsidR="00481E40" w:rsidRPr="00841961" w:rsidRDefault="00481E40" w:rsidP="00481E40">
            <w:pPr>
              <w:spacing w:before="120"/>
              <w:rPr>
                <w:i/>
                <w:sz w:val="20"/>
                <w:szCs w:val="20"/>
                <w:lang w:eastAsia="hu-HU"/>
              </w:rPr>
            </w:pPr>
            <w:r>
              <w:rPr>
                <w:i/>
                <w:sz w:val="20"/>
                <w:szCs w:val="20"/>
                <w:lang w:eastAsia="hu-HU"/>
              </w:rPr>
              <w:t>Félévzárás</w:t>
            </w:r>
          </w:p>
        </w:tc>
        <w:tc>
          <w:tcPr>
            <w:tcW w:w="828" w:type="pct"/>
            <w:shd w:val="clear" w:color="auto" w:fill="548DD4" w:themeFill="text2" w:themeFillTint="99"/>
            <w:vAlign w:val="center"/>
          </w:tcPr>
          <w:p w:rsidR="00481E40" w:rsidRPr="00661D5C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AZ önismeret és társas kultúra fejlesztése</w:t>
            </w:r>
          </w:p>
        </w:tc>
        <w:tc>
          <w:tcPr>
            <w:tcW w:w="737" w:type="pct"/>
            <w:shd w:val="clear" w:color="auto" w:fill="548DD4" w:themeFill="text2" w:themeFillTint="99"/>
            <w:vAlign w:val="center"/>
          </w:tcPr>
          <w:p w:rsidR="00481E40" w:rsidRPr="00841961" w:rsidRDefault="00481E40" w:rsidP="00481E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53" w:type="pct"/>
            <w:shd w:val="clear" w:color="auto" w:fill="548DD4" w:themeFill="text2" w:themeFillTint="99"/>
            <w:vAlign w:val="center"/>
          </w:tcPr>
          <w:p w:rsidR="00481E40" w:rsidRDefault="0017007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Frontális munka</w:t>
            </w:r>
          </w:p>
          <w:p w:rsidR="00170070" w:rsidRPr="00481E40" w:rsidRDefault="0017007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Megbeszélés</w:t>
            </w:r>
          </w:p>
        </w:tc>
        <w:tc>
          <w:tcPr>
            <w:tcW w:w="415" w:type="pct"/>
            <w:shd w:val="clear" w:color="auto" w:fill="548DD4" w:themeFill="text2" w:themeFillTint="99"/>
            <w:vAlign w:val="center"/>
          </w:tcPr>
          <w:p w:rsidR="00481E40" w:rsidRPr="00481E40" w:rsidRDefault="00481E40" w:rsidP="00481E40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shd w:val="clear" w:color="auto" w:fill="548DD4" w:themeFill="text2" w:themeFillTint="99"/>
            <w:vAlign w:val="center"/>
          </w:tcPr>
          <w:p w:rsidR="00481E40" w:rsidRDefault="00481E40" w:rsidP="00481E40">
            <w:pPr>
              <w:jc w:val="center"/>
            </w:pPr>
          </w:p>
        </w:tc>
      </w:tr>
      <w:tr w:rsidR="00233F1E" w:rsidTr="00233F1E">
        <w:tc>
          <w:tcPr>
            <w:tcW w:w="205" w:type="pct"/>
            <w:shd w:val="clear" w:color="auto" w:fill="C2D69B" w:themeFill="accent3" w:themeFillTint="99"/>
            <w:vAlign w:val="center"/>
          </w:tcPr>
          <w:p w:rsidR="00481E40" w:rsidRDefault="00481E40" w:rsidP="00481E4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auto"/>
            <w:vAlign w:val="center"/>
          </w:tcPr>
          <w:p w:rsidR="00481E40" w:rsidRPr="004E3C75" w:rsidRDefault="00481E40" w:rsidP="00481E40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4E3C75">
              <w:rPr>
                <w:b/>
                <w:i/>
                <w:sz w:val="20"/>
                <w:szCs w:val="20"/>
                <w:lang w:eastAsia="hu-HU"/>
              </w:rPr>
              <w:t xml:space="preserve">A problémák megoldásához szükséges eszközök és módszerek </w:t>
            </w:r>
            <w:r w:rsidRPr="004E3C75">
              <w:rPr>
                <w:b/>
                <w:i/>
                <w:sz w:val="20"/>
                <w:szCs w:val="20"/>
                <w:lang w:eastAsia="hu-HU"/>
              </w:rPr>
              <w:lastRenderedPageBreak/>
              <w:t>megismerése</w:t>
            </w:r>
          </w:p>
          <w:p w:rsidR="00481E40" w:rsidRPr="00841961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</w:rPr>
              <w:t xml:space="preserve">Az </w:t>
            </w:r>
            <w:r w:rsidRPr="00841961">
              <w:rPr>
                <w:sz w:val="20"/>
                <w:szCs w:val="20"/>
                <w:lang w:eastAsia="hu-HU"/>
              </w:rPr>
              <w:t>algoritmusleírás eszközeinek és módszereinek megismerése.</w:t>
            </w:r>
          </w:p>
          <w:p w:rsidR="00481E40" w:rsidRPr="00F41199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  <w:lang w:eastAsia="hu-HU"/>
              </w:rPr>
              <w:t>Egyszerű algoritmusok készítése.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481E40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lastRenderedPageBreak/>
              <w:t>Anyanyelvi kompetencia</w:t>
            </w:r>
          </w:p>
          <w:p w:rsidR="00481E40" w:rsidRPr="00661D5C" w:rsidRDefault="00481E40" w:rsidP="00481E4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 xml:space="preserve">Digitális </w:t>
            </w:r>
            <w:proofErr w:type="spellStart"/>
            <w:r>
              <w:rPr>
                <w:sz w:val="20"/>
                <w:szCs w:val="20"/>
                <w:lang w:eastAsia="hu-HU"/>
              </w:rPr>
              <w:t>ompetencia</w:t>
            </w:r>
            <w:proofErr w:type="spellEnd"/>
          </w:p>
        </w:tc>
        <w:tc>
          <w:tcPr>
            <w:tcW w:w="737" w:type="pct"/>
            <w:shd w:val="clear" w:color="auto" w:fill="auto"/>
            <w:vAlign w:val="center"/>
          </w:tcPr>
          <w:p w:rsidR="00481E40" w:rsidRDefault="00481E40" w:rsidP="00481E40">
            <w:pPr>
              <w:jc w:val="center"/>
            </w:pPr>
            <w:r w:rsidRPr="00841961">
              <w:rPr>
                <w:b/>
                <w:sz w:val="20"/>
                <w:szCs w:val="20"/>
              </w:rPr>
              <w:t>Utasítás, elágazás, ci</w:t>
            </w:r>
            <w:r w:rsidRPr="00841961">
              <w:rPr>
                <w:b/>
                <w:sz w:val="20"/>
                <w:szCs w:val="20"/>
              </w:rPr>
              <w:t>k</w:t>
            </w:r>
            <w:r w:rsidRPr="00841961">
              <w:rPr>
                <w:b/>
                <w:sz w:val="20"/>
                <w:szCs w:val="20"/>
              </w:rPr>
              <w:t xml:space="preserve">lus, feltétel, 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481E40" w:rsidRDefault="0017007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Frontális munka </w:t>
            </w:r>
          </w:p>
          <w:p w:rsidR="00170070" w:rsidRDefault="0017007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Magyarázat</w:t>
            </w:r>
          </w:p>
          <w:p w:rsidR="00170070" w:rsidRPr="00481E40" w:rsidRDefault="0017007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Megbeszélés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81E40" w:rsidRPr="00481E40" w:rsidRDefault="00170070" w:rsidP="00481E4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Projektor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81E40" w:rsidRDefault="00481E40" w:rsidP="00481E40">
            <w:pPr>
              <w:jc w:val="center"/>
            </w:pPr>
          </w:p>
        </w:tc>
      </w:tr>
      <w:tr w:rsidR="00233F1E" w:rsidTr="00233F1E">
        <w:tc>
          <w:tcPr>
            <w:tcW w:w="205" w:type="pct"/>
            <w:shd w:val="clear" w:color="auto" w:fill="C2D69B" w:themeFill="accent3" w:themeFillTint="99"/>
            <w:vAlign w:val="center"/>
          </w:tcPr>
          <w:p w:rsidR="00170070" w:rsidRDefault="00170070" w:rsidP="0017007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auto"/>
            <w:vAlign w:val="center"/>
          </w:tcPr>
          <w:p w:rsidR="00170070" w:rsidRPr="00E23292" w:rsidRDefault="00170070" w:rsidP="00170070">
            <w:pPr>
              <w:rPr>
                <w:b/>
                <w:i/>
                <w:sz w:val="20"/>
                <w:szCs w:val="20"/>
              </w:rPr>
            </w:pPr>
            <w:r w:rsidRPr="00E23292">
              <w:rPr>
                <w:b/>
                <w:i/>
                <w:sz w:val="20"/>
                <w:szCs w:val="20"/>
              </w:rPr>
              <w:t>Gyakorló óra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170070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Anyanyelvi kompetencia</w:t>
            </w:r>
          </w:p>
          <w:p w:rsidR="00170070" w:rsidRPr="00661D5C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 xml:space="preserve">Digitális </w:t>
            </w:r>
            <w:proofErr w:type="spellStart"/>
            <w:r>
              <w:rPr>
                <w:sz w:val="20"/>
                <w:szCs w:val="20"/>
                <w:lang w:eastAsia="hu-HU"/>
              </w:rPr>
              <w:t>ompetencia</w:t>
            </w:r>
            <w:proofErr w:type="spellEnd"/>
          </w:p>
        </w:tc>
        <w:tc>
          <w:tcPr>
            <w:tcW w:w="737" w:type="pct"/>
            <w:shd w:val="clear" w:color="auto" w:fill="auto"/>
            <w:vAlign w:val="center"/>
          </w:tcPr>
          <w:p w:rsidR="00170070" w:rsidRPr="00841961" w:rsidRDefault="00170070" w:rsidP="00170070">
            <w:pPr>
              <w:jc w:val="center"/>
              <w:rPr>
                <w:b/>
                <w:sz w:val="20"/>
                <w:szCs w:val="20"/>
              </w:rPr>
            </w:pPr>
            <w:r w:rsidRPr="00841961">
              <w:rPr>
                <w:b/>
                <w:sz w:val="20"/>
                <w:szCs w:val="20"/>
              </w:rPr>
              <w:t>programkód, futtatás, fordítás, tesztelés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170070" w:rsidRPr="00481E40" w:rsidRDefault="00170070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Önálló munka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70070" w:rsidRPr="00481E40" w:rsidRDefault="00170070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Projektor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170070" w:rsidRDefault="00170070" w:rsidP="00170070">
            <w:pPr>
              <w:jc w:val="center"/>
            </w:pPr>
          </w:p>
        </w:tc>
      </w:tr>
      <w:tr w:rsidR="00233F1E" w:rsidTr="00233F1E">
        <w:tc>
          <w:tcPr>
            <w:tcW w:w="205" w:type="pct"/>
            <w:shd w:val="clear" w:color="auto" w:fill="C2D69B" w:themeFill="accent3" w:themeFillTint="99"/>
            <w:vAlign w:val="center"/>
          </w:tcPr>
          <w:p w:rsidR="00170070" w:rsidRDefault="00170070" w:rsidP="0017007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auto"/>
            <w:vAlign w:val="center"/>
          </w:tcPr>
          <w:p w:rsidR="00170070" w:rsidRPr="004E3C75" w:rsidRDefault="00170070" w:rsidP="00170070">
            <w:pPr>
              <w:spacing w:before="120"/>
              <w:rPr>
                <w:b/>
                <w:i/>
                <w:sz w:val="20"/>
                <w:szCs w:val="20"/>
              </w:rPr>
            </w:pPr>
            <w:r w:rsidRPr="004E3C75">
              <w:rPr>
                <w:b/>
                <w:i/>
                <w:sz w:val="20"/>
                <w:szCs w:val="20"/>
                <w:lang w:eastAsia="hu-HU"/>
              </w:rPr>
              <w:t>A problémamegoldáshoz szükséges adatok és az eredmény kapcsolata</w:t>
            </w:r>
          </w:p>
          <w:p w:rsidR="00170070" w:rsidRPr="004123F2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  <w:lang w:eastAsia="hu-HU"/>
              </w:rPr>
              <w:t>Az eredmény meghatározása a bemenő adatok alapján.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170070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Anyanyelvi kompetencia</w:t>
            </w:r>
          </w:p>
          <w:p w:rsidR="00170070" w:rsidRPr="00661D5C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matematikai kompetencia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170070" w:rsidRPr="00841961" w:rsidRDefault="00170070" w:rsidP="00170070">
            <w:pPr>
              <w:jc w:val="center"/>
              <w:rPr>
                <w:b/>
                <w:sz w:val="20"/>
                <w:szCs w:val="20"/>
              </w:rPr>
            </w:pPr>
            <w:r w:rsidRPr="00841961">
              <w:rPr>
                <w:b/>
                <w:sz w:val="20"/>
                <w:szCs w:val="20"/>
              </w:rPr>
              <w:t>bemenő adat, kimenő adat.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170070" w:rsidRDefault="00170070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Frontális munka</w:t>
            </w:r>
          </w:p>
          <w:p w:rsidR="00170070" w:rsidRPr="00481E40" w:rsidRDefault="00170070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Megbeszélés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70070" w:rsidRPr="00481E40" w:rsidRDefault="00170070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Feladatleírás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170070" w:rsidRDefault="00170070" w:rsidP="00170070">
            <w:pPr>
              <w:jc w:val="center"/>
            </w:pPr>
          </w:p>
        </w:tc>
      </w:tr>
      <w:tr w:rsidR="00233F1E" w:rsidTr="00233F1E">
        <w:tc>
          <w:tcPr>
            <w:tcW w:w="205" w:type="pct"/>
            <w:shd w:val="clear" w:color="auto" w:fill="C2D69B" w:themeFill="accent3" w:themeFillTint="99"/>
            <w:vAlign w:val="center"/>
          </w:tcPr>
          <w:p w:rsidR="00170070" w:rsidRDefault="00170070" w:rsidP="0017007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auto"/>
            <w:vAlign w:val="center"/>
          </w:tcPr>
          <w:p w:rsidR="00170070" w:rsidRPr="004E3C75" w:rsidRDefault="00170070" w:rsidP="00170070">
            <w:pPr>
              <w:spacing w:before="120"/>
              <w:rPr>
                <w:b/>
                <w:i/>
                <w:sz w:val="20"/>
                <w:szCs w:val="20"/>
              </w:rPr>
            </w:pPr>
            <w:r w:rsidRPr="004E3C75">
              <w:rPr>
                <w:b/>
                <w:i/>
                <w:sz w:val="20"/>
                <w:szCs w:val="20"/>
              </w:rPr>
              <w:t>Véletlen jelenségek modelljeinek megismerése, a paraméte</w:t>
            </w:r>
            <w:r w:rsidRPr="004E3C75">
              <w:rPr>
                <w:b/>
                <w:i/>
                <w:sz w:val="20"/>
                <w:szCs w:val="20"/>
              </w:rPr>
              <w:t>r</w:t>
            </w:r>
            <w:r w:rsidRPr="004E3C75">
              <w:rPr>
                <w:b/>
                <w:i/>
                <w:sz w:val="20"/>
                <w:szCs w:val="20"/>
              </w:rPr>
              <w:t>módosítás hatásainak megfigyelése</w:t>
            </w:r>
          </w:p>
          <w:p w:rsidR="00170070" w:rsidRPr="004123F2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  <w:lang w:eastAsia="hu-HU"/>
              </w:rPr>
              <w:t>A szabályozó eszközök hatásai az oktatóprogramokban.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170070" w:rsidRPr="00661D5C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170070" w:rsidRPr="00841961" w:rsidRDefault="00170070" w:rsidP="00170070">
            <w:pPr>
              <w:jc w:val="center"/>
              <w:rPr>
                <w:b/>
                <w:sz w:val="20"/>
                <w:szCs w:val="20"/>
              </w:rPr>
            </w:pPr>
            <w:r w:rsidRPr="00841961">
              <w:rPr>
                <w:b/>
                <w:sz w:val="20"/>
                <w:szCs w:val="20"/>
              </w:rPr>
              <w:t>Véletlen jelenség, m</w:t>
            </w:r>
            <w:r w:rsidRPr="00841961">
              <w:rPr>
                <w:b/>
                <w:sz w:val="20"/>
                <w:szCs w:val="20"/>
              </w:rPr>
              <w:t>o</w:t>
            </w:r>
            <w:r w:rsidRPr="00841961">
              <w:rPr>
                <w:b/>
                <w:sz w:val="20"/>
                <w:szCs w:val="20"/>
              </w:rPr>
              <w:t>dell, szimuláció, beáll</w:t>
            </w:r>
            <w:r w:rsidRPr="00841961">
              <w:rPr>
                <w:b/>
                <w:sz w:val="20"/>
                <w:szCs w:val="20"/>
              </w:rPr>
              <w:t>í</w:t>
            </w:r>
            <w:r w:rsidRPr="00841961">
              <w:rPr>
                <w:b/>
                <w:sz w:val="20"/>
                <w:szCs w:val="20"/>
              </w:rPr>
              <w:t>tás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170070" w:rsidRDefault="00170070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Frontális munka</w:t>
            </w:r>
          </w:p>
          <w:p w:rsidR="00170070" w:rsidRPr="00481E40" w:rsidRDefault="00170070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Megbeszélés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70070" w:rsidRPr="00481E40" w:rsidRDefault="00170070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Projektor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170070" w:rsidRDefault="00170070" w:rsidP="00170070">
            <w:pPr>
              <w:jc w:val="center"/>
            </w:pPr>
          </w:p>
        </w:tc>
      </w:tr>
      <w:tr w:rsidR="00233F1E" w:rsidTr="00233F1E">
        <w:tc>
          <w:tcPr>
            <w:tcW w:w="205" w:type="pct"/>
            <w:shd w:val="clear" w:color="auto" w:fill="548DD4" w:themeFill="text2" w:themeFillTint="99"/>
            <w:vAlign w:val="center"/>
          </w:tcPr>
          <w:p w:rsidR="00170070" w:rsidRDefault="00170070" w:rsidP="0017007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548DD4" w:themeFill="text2" w:themeFillTint="99"/>
            <w:vAlign w:val="center"/>
          </w:tcPr>
          <w:p w:rsidR="00170070" w:rsidRPr="00707D1C" w:rsidRDefault="00170070" w:rsidP="00170070">
            <w:pPr>
              <w:spacing w:before="120"/>
              <w:rPr>
                <w:b/>
                <w:i/>
                <w:sz w:val="20"/>
                <w:szCs w:val="20"/>
              </w:rPr>
            </w:pPr>
            <w:r w:rsidRPr="00707D1C">
              <w:rPr>
                <w:b/>
                <w:i/>
                <w:sz w:val="20"/>
                <w:szCs w:val="20"/>
              </w:rPr>
              <w:t>Értékelő óra</w:t>
            </w:r>
          </w:p>
        </w:tc>
        <w:tc>
          <w:tcPr>
            <w:tcW w:w="828" w:type="pct"/>
            <w:shd w:val="clear" w:color="auto" w:fill="548DD4" w:themeFill="text2" w:themeFillTint="99"/>
            <w:vAlign w:val="center"/>
          </w:tcPr>
          <w:p w:rsidR="00170070" w:rsidRPr="00661D5C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AZ önismeret és társas kultúra fejlesztése</w:t>
            </w:r>
          </w:p>
        </w:tc>
        <w:tc>
          <w:tcPr>
            <w:tcW w:w="737" w:type="pct"/>
            <w:shd w:val="clear" w:color="auto" w:fill="548DD4" w:themeFill="text2" w:themeFillTint="99"/>
            <w:vAlign w:val="center"/>
          </w:tcPr>
          <w:p w:rsidR="00170070" w:rsidRPr="00841961" w:rsidRDefault="00170070" w:rsidP="00170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53" w:type="pct"/>
            <w:shd w:val="clear" w:color="auto" w:fill="548DD4" w:themeFill="text2" w:themeFillTint="99"/>
            <w:vAlign w:val="center"/>
          </w:tcPr>
          <w:p w:rsidR="00170070" w:rsidRPr="00481E40" w:rsidRDefault="00170070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Önálló munka</w:t>
            </w:r>
          </w:p>
        </w:tc>
        <w:tc>
          <w:tcPr>
            <w:tcW w:w="415" w:type="pct"/>
            <w:shd w:val="clear" w:color="auto" w:fill="548DD4" w:themeFill="text2" w:themeFillTint="99"/>
            <w:vAlign w:val="center"/>
          </w:tcPr>
          <w:p w:rsidR="00170070" w:rsidRPr="00481E40" w:rsidRDefault="00170070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Feladatleírás</w:t>
            </w:r>
          </w:p>
        </w:tc>
        <w:tc>
          <w:tcPr>
            <w:tcW w:w="487" w:type="pct"/>
            <w:shd w:val="clear" w:color="auto" w:fill="548DD4" w:themeFill="text2" w:themeFillTint="99"/>
            <w:vAlign w:val="center"/>
          </w:tcPr>
          <w:p w:rsidR="00170070" w:rsidRDefault="00170070" w:rsidP="00170070">
            <w:pPr>
              <w:jc w:val="center"/>
            </w:pPr>
          </w:p>
        </w:tc>
      </w:tr>
      <w:tr w:rsidR="00233F1E" w:rsidTr="00233F1E">
        <w:tc>
          <w:tcPr>
            <w:tcW w:w="205" w:type="pct"/>
            <w:shd w:val="clear" w:color="auto" w:fill="B2A1C7" w:themeFill="accent4" w:themeFillTint="99"/>
            <w:vAlign w:val="center"/>
          </w:tcPr>
          <w:p w:rsidR="00170070" w:rsidRDefault="00170070" w:rsidP="0017007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auto"/>
            <w:vAlign w:val="center"/>
          </w:tcPr>
          <w:p w:rsidR="00170070" w:rsidRPr="004E3C75" w:rsidRDefault="00170070" w:rsidP="00170070">
            <w:pPr>
              <w:rPr>
                <w:b/>
                <w:i/>
                <w:sz w:val="20"/>
              </w:rPr>
            </w:pPr>
            <w:r w:rsidRPr="004E3C75">
              <w:rPr>
                <w:b/>
                <w:i/>
                <w:sz w:val="20"/>
              </w:rPr>
              <w:t>Összetett keresések űrlapok segítségével</w:t>
            </w:r>
          </w:p>
          <w:p w:rsidR="00170070" w:rsidRPr="00F41199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Tematikus és kulcsszavas keresőgépek használata az információ elérésére, több keresési szempont egyidejű érvényesítése, ű</w:t>
            </w:r>
            <w:r w:rsidRPr="00841961">
              <w:rPr>
                <w:sz w:val="20"/>
                <w:szCs w:val="20"/>
                <w:lang w:eastAsia="hu-HU"/>
              </w:rPr>
              <w:t>r</w:t>
            </w:r>
            <w:r w:rsidRPr="00841961">
              <w:rPr>
                <w:sz w:val="20"/>
                <w:szCs w:val="20"/>
                <w:lang w:eastAsia="hu-HU"/>
              </w:rPr>
              <w:t>lapok kitöltése.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170070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  <w:p w:rsidR="00170070" w:rsidRPr="00661D5C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Anyanyelvi kompetencia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170070" w:rsidRPr="00193043" w:rsidRDefault="00170070" w:rsidP="00170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170070" w:rsidRDefault="00170070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Frontális munka</w:t>
            </w:r>
          </w:p>
          <w:p w:rsidR="00170070" w:rsidRPr="00481E40" w:rsidRDefault="00170070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Megbeszélés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70070" w:rsidRPr="00481E40" w:rsidRDefault="00170070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Feladatleírás, internet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170070" w:rsidRDefault="00170070" w:rsidP="00170070">
            <w:pPr>
              <w:jc w:val="center"/>
            </w:pPr>
          </w:p>
        </w:tc>
      </w:tr>
      <w:tr w:rsidR="00233F1E" w:rsidTr="00233F1E">
        <w:tc>
          <w:tcPr>
            <w:tcW w:w="205" w:type="pct"/>
            <w:shd w:val="clear" w:color="auto" w:fill="B2A1C7" w:themeFill="accent4" w:themeFillTint="99"/>
            <w:vAlign w:val="center"/>
          </w:tcPr>
          <w:p w:rsidR="00170070" w:rsidRDefault="00170070" w:rsidP="0017007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auto"/>
            <w:vAlign w:val="center"/>
          </w:tcPr>
          <w:p w:rsidR="00170070" w:rsidRPr="004E3C75" w:rsidRDefault="00170070" w:rsidP="00170070">
            <w:pPr>
              <w:rPr>
                <w:b/>
                <w:i/>
                <w:sz w:val="20"/>
              </w:rPr>
            </w:pPr>
            <w:r w:rsidRPr="004E3C75">
              <w:rPr>
                <w:b/>
                <w:i/>
                <w:sz w:val="20"/>
              </w:rPr>
              <w:t>Információforrások irányított kiválasztása, hitelességének viz</w:t>
            </w:r>
            <w:r w:rsidRPr="004E3C75">
              <w:rPr>
                <w:b/>
                <w:i/>
                <w:sz w:val="20"/>
              </w:rPr>
              <w:t>s</w:t>
            </w:r>
            <w:r w:rsidRPr="004E3C75">
              <w:rPr>
                <w:b/>
                <w:i/>
                <w:sz w:val="20"/>
              </w:rPr>
              <w:t>gálata, szelektálása</w:t>
            </w:r>
          </w:p>
          <w:p w:rsidR="00170070" w:rsidRPr="00841961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 xml:space="preserve">Helyi könyvtári és a korosztálynak szóló elterjedt adatbázisok. </w:t>
            </w:r>
          </w:p>
          <w:p w:rsidR="00170070" w:rsidRPr="00841961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Az információk elemzése hitelesség szempontjából.</w:t>
            </w:r>
          </w:p>
          <w:p w:rsidR="00170070" w:rsidRPr="00193043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Több hasonló tartalmú oldal összehasonlítása.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170070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  <w:p w:rsidR="00170070" w:rsidRPr="00661D5C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Anyanyelvi kompetencia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170070" w:rsidRPr="00841961" w:rsidRDefault="00170070" w:rsidP="00170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170070" w:rsidRDefault="00170070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Frontális munka</w:t>
            </w:r>
          </w:p>
          <w:p w:rsidR="00170070" w:rsidRDefault="00170070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Megbeszélés</w:t>
            </w:r>
          </w:p>
          <w:p w:rsidR="00170070" w:rsidRPr="00481E40" w:rsidRDefault="00170070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Páros munka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70070" w:rsidRPr="00481E40" w:rsidRDefault="00170070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Feladatleírás, internet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170070" w:rsidRDefault="00170070" w:rsidP="00170070">
            <w:pPr>
              <w:jc w:val="center"/>
            </w:pPr>
          </w:p>
        </w:tc>
      </w:tr>
      <w:tr w:rsidR="00233F1E" w:rsidTr="00233F1E">
        <w:tc>
          <w:tcPr>
            <w:tcW w:w="205" w:type="pct"/>
            <w:shd w:val="clear" w:color="auto" w:fill="B2A1C7" w:themeFill="accent4" w:themeFillTint="99"/>
            <w:vAlign w:val="center"/>
          </w:tcPr>
          <w:p w:rsidR="00170070" w:rsidRDefault="00170070" w:rsidP="0017007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auto"/>
            <w:vAlign w:val="center"/>
          </w:tcPr>
          <w:p w:rsidR="00170070" w:rsidRPr="004E3C75" w:rsidRDefault="00170070" w:rsidP="00170070">
            <w:pPr>
              <w:rPr>
                <w:b/>
                <w:i/>
              </w:rPr>
            </w:pPr>
            <w:r w:rsidRPr="004E3C75">
              <w:rPr>
                <w:b/>
                <w:i/>
                <w:sz w:val="20"/>
              </w:rPr>
              <w:t>Nyomtatásra és webes publikálásra szánt dokumentumok k</w:t>
            </w:r>
            <w:r w:rsidRPr="004E3C75">
              <w:rPr>
                <w:b/>
                <w:i/>
                <w:sz w:val="20"/>
              </w:rPr>
              <w:t>é</w:t>
            </w:r>
            <w:r w:rsidRPr="004E3C75">
              <w:rPr>
                <w:b/>
                <w:i/>
                <w:sz w:val="20"/>
              </w:rPr>
              <w:t>szítése</w:t>
            </w:r>
          </w:p>
          <w:p w:rsidR="00170070" w:rsidRPr="00841961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Közlésre szánt szöveges és képi információval kapcsolatos elv</w:t>
            </w:r>
            <w:r w:rsidRPr="00841961">
              <w:rPr>
                <w:sz w:val="20"/>
                <w:szCs w:val="20"/>
                <w:lang w:eastAsia="hu-HU"/>
              </w:rPr>
              <w:t>á</w:t>
            </w:r>
            <w:r w:rsidRPr="00841961">
              <w:rPr>
                <w:sz w:val="20"/>
                <w:szCs w:val="20"/>
                <w:lang w:eastAsia="hu-HU"/>
              </w:rPr>
              <w:t>rások, kiválasztási szempontok.</w:t>
            </w:r>
          </w:p>
          <w:p w:rsidR="00170070" w:rsidRPr="00841961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Nyomtatási beállítások.</w:t>
            </w:r>
          </w:p>
          <w:p w:rsidR="00170070" w:rsidRPr="00193043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  <w:lang w:eastAsia="hu-HU"/>
              </w:rPr>
              <w:t>Publikus és nem publikus adatok megkülönböztetése.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170070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  <w:p w:rsidR="00170070" w:rsidRPr="00661D5C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Anyanyelvi kompetencia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170070" w:rsidRPr="00841961" w:rsidRDefault="00170070" w:rsidP="00170070">
            <w:pPr>
              <w:rPr>
                <w:b/>
                <w:sz w:val="20"/>
                <w:szCs w:val="20"/>
              </w:rPr>
            </w:pPr>
            <w:r w:rsidRPr="00841961">
              <w:rPr>
                <w:b/>
                <w:sz w:val="20"/>
                <w:szCs w:val="20"/>
              </w:rPr>
              <w:t>Keresés, letöltés, pub</w:t>
            </w:r>
            <w:r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kálás, hitelesség, űrlap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170070" w:rsidRDefault="00170070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Frontális munka</w:t>
            </w:r>
          </w:p>
          <w:p w:rsidR="00170070" w:rsidRDefault="00170070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Megbeszélés</w:t>
            </w:r>
          </w:p>
          <w:p w:rsidR="00170070" w:rsidRPr="00481E40" w:rsidRDefault="00170070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Önálló munka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70070" w:rsidRPr="00481E40" w:rsidRDefault="00170070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Feladatleírás, internet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170070" w:rsidRDefault="00170070" w:rsidP="00170070">
            <w:pPr>
              <w:jc w:val="center"/>
            </w:pPr>
          </w:p>
        </w:tc>
      </w:tr>
      <w:tr w:rsidR="00233F1E" w:rsidTr="00233F1E">
        <w:tc>
          <w:tcPr>
            <w:tcW w:w="205" w:type="pct"/>
            <w:shd w:val="clear" w:color="auto" w:fill="548DD4" w:themeFill="text2" w:themeFillTint="99"/>
            <w:vAlign w:val="center"/>
          </w:tcPr>
          <w:p w:rsidR="00170070" w:rsidRDefault="00170070" w:rsidP="0017007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548DD4" w:themeFill="text2" w:themeFillTint="99"/>
            <w:vAlign w:val="center"/>
          </w:tcPr>
          <w:p w:rsidR="00170070" w:rsidRPr="00707D1C" w:rsidRDefault="00170070" w:rsidP="00170070">
            <w:pPr>
              <w:rPr>
                <w:b/>
                <w:i/>
              </w:rPr>
            </w:pPr>
            <w:r w:rsidRPr="00707D1C">
              <w:rPr>
                <w:b/>
                <w:i/>
                <w:sz w:val="20"/>
              </w:rPr>
              <w:t>Értékelő óra</w:t>
            </w:r>
          </w:p>
        </w:tc>
        <w:tc>
          <w:tcPr>
            <w:tcW w:w="828" w:type="pct"/>
            <w:shd w:val="clear" w:color="auto" w:fill="548DD4" w:themeFill="text2" w:themeFillTint="99"/>
            <w:vAlign w:val="center"/>
          </w:tcPr>
          <w:p w:rsidR="00170070" w:rsidRPr="00661D5C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AZ önismeret és társas kultúra fejlesztése</w:t>
            </w:r>
          </w:p>
        </w:tc>
        <w:tc>
          <w:tcPr>
            <w:tcW w:w="737" w:type="pct"/>
            <w:shd w:val="clear" w:color="auto" w:fill="548DD4" w:themeFill="text2" w:themeFillTint="99"/>
            <w:vAlign w:val="center"/>
          </w:tcPr>
          <w:p w:rsidR="00170070" w:rsidRPr="00841961" w:rsidRDefault="00170070" w:rsidP="00170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53" w:type="pct"/>
            <w:shd w:val="clear" w:color="auto" w:fill="548DD4" w:themeFill="text2" w:themeFillTint="99"/>
            <w:vAlign w:val="center"/>
          </w:tcPr>
          <w:p w:rsidR="00170070" w:rsidRPr="00481E40" w:rsidRDefault="00170070" w:rsidP="0017007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Önállló</w:t>
            </w:r>
            <w:proofErr w:type="spellEnd"/>
            <w:r>
              <w:rPr>
                <w:sz w:val="20"/>
              </w:rPr>
              <w:t xml:space="preserve"> munka</w:t>
            </w:r>
          </w:p>
        </w:tc>
        <w:tc>
          <w:tcPr>
            <w:tcW w:w="415" w:type="pct"/>
            <w:shd w:val="clear" w:color="auto" w:fill="548DD4" w:themeFill="text2" w:themeFillTint="99"/>
            <w:vAlign w:val="center"/>
          </w:tcPr>
          <w:p w:rsidR="00170070" w:rsidRPr="00481E40" w:rsidRDefault="00170070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Feladatleírás</w:t>
            </w:r>
          </w:p>
        </w:tc>
        <w:tc>
          <w:tcPr>
            <w:tcW w:w="487" w:type="pct"/>
            <w:shd w:val="clear" w:color="auto" w:fill="548DD4" w:themeFill="text2" w:themeFillTint="99"/>
            <w:vAlign w:val="center"/>
          </w:tcPr>
          <w:p w:rsidR="00170070" w:rsidRDefault="00170070" w:rsidP="00170070">
            <w:pPr>
              <w:jc w:val="center"/>
            </w:pPr>
          </w:p>
        </w:tc>
      </w:tr>
      <w:tr w:rsidR="00233F1E" w:rsidTr="00233F1E">
        <w:tc>
          <w:tcPr>
            <w:tcW w:w="205" w:type="pct"/>
            <w:shd w:val="clear" w:color="auto" w:fill="B2A1C7" w:themeFill="accent4" w:themeFillTint="99"/>
            <w:vAlign w:val="center"/>
          </w:tcPr>
          <w:p w:rsidR="00170070" w:rsidRDefault="00170070" w:rsidP="0017007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auto"/>
            <w:vAlign w:val="center"/>
          </w:tcPr>
          <w:p w:rsidR="00170070" w:rsidRPr="004E3C75" w:rsidRDefault="00170070" w:rsidP="00170070">
            <w:pPr>
              <w:rPr>
                <w:b/>
                <w:i/>
                <w:sz w:val="20"/>
              </w:rPr>
            </w:pPr>
            <w:r w:rsidRPr="004E3C75">
              <w:rPr>
                <w:b/>
                <w:i/>
                <w:sz w:val="20"/>
              </w:rPr>
              <w:t>A kommunikációs modell megismerése</w:t>
            </w:r>
          </w:p>
          <w:p w:rsidR="00170070" w:rsidRPr="004E3C75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4E3C75">
              <w:rPr>
                <w:sz w:val="20"/>
                <w:szCs w:val="20"/>
                <w:lang w:eastAsia="hu-HU"/>
              </w:rPr>
              <w:t>Az információ küldésének és fogadásának kommunikációs es</w:t>
            </w:r>
            <w:r w:rsidRPr="004E3C75">
              <w:rPr>
                <w:sz w:val="20"/>
                <w:szCs w:val="20"/>
                <w:lang w:eastAsia="hu-HU"/>
              </w:rPr>
              <w:t>z</w:t>
            </w:r>
            <w:r w:rsidRPr="004E3C75">
              <w:rPr>
                <w:sz w:val="20"/>
                <w:szCs w:val="20"/>
                <w:lang w:eastAsia="hu-HU"/>
              </w:rPr>
              <w:t>közei, funkciói, kiválasztási szempontjai.</w:t>
            </w:r>
          </w:p>
          <w:p w:rsidR="00170070" w:rsidRPr="00F41199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Az elektronikus levelezés alapjai.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170070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  <w:p w:rsidR="00170070" w:rsidRPr="00661D5C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Anyanyelvi kommunikáció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170070" w:rsidRPr="004123F2" w:rsidRDefault="00170070" w:rsidP="00170070">
            <w:pPr>
              <w:rPr>
                <w:b/>
                <w:sz w:val="20"/>
                <w:szCs w:val="20"/>
              </w:rPr>
            </w:pPr>
            <w:r w:rsidRPr="00841961">
              <w:rPr>
                <w:b/>
                <w:sz w:val="20"/>
                <w:szCs w:val="20"/>
              </w:rPr>
              <w:t>Kommunikációs modell, üzenet, internetes kommunikáció, mobi</w:t>
            </w:r>
            <w:r w:rsidRPr="00841961">
              <w:rPr>
                <w:b/>
                <w:sz w:val="20"/>
                <w:szCs w:val="20"/>
              </w:rPr>
              <w:t>l</w:t>
            </w:r>
            <w:r w:rsidRPr="00841961">
              <w:rPr>
                <w:b/>
                <w:sz w:val="20"/>
                <w:szCs w:val="20"/>
              </w:rPr>
              <w:t>kommunikáció, adatv</w:t>
            </w:r>
            <w:r w:rsidRPr="00841961">
              <w:rPr>
                <w:b/>
                <w:sz w:val="20"/>
                <w:szCs w:val="20"/>
              </w:rPr>
              <w:t>é</w:t>
            </w:r>
            <w:r w:rsidRPr="00841961">
              <w:rPr>
                <w:b/>
                <w:sz w:val="20"/>
                <w:szCs w:val="20"/>
              </w:rPr>
              <w:t>delem.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170070" w:rsidRDefault="00170070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Frontális munka</w:t>
            </w:r>
          </w:p>
          <w:p w:rsidR="00170070" w:rsidRPr="00481E40" w:rsidRDefault="00170070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Magyarázat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70070" w:rsidRPr="00481E40" w:rsidRDefault="00170070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170070" w:rsidRDefault="00170070" w:rsidP="00170070">
            <w:pPr>
              <w:jc w:val="center"/>
            </w:pPr>
          </w:p>
        </w:tc>
      </w:tr>
      <w:tr w:rsidR="00233F1E" w:rsidTr="00233F1E">
        <w:tc>
          <w:tcPr>
            <w:tcW w:w="205" w:type="pct"/>
            <w:shd w:val="clear" w:color="auto" w:fill="B2A1C7" w:themeFill="accent4" w:themeFillTint="99"/>
            <w:vAlign w:val="center"/>
          </w:tcPr>
          <w:p w:rsidR="00170070" w:rsidRDefault="00170070" w:rsidP="0017007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auto"/>
            <w:vAlign w:val="center"/>
          </w:tcPr>
          <w:p w:rsidR="00170070" w:rsidRPr="004E3C75" w:rsidRDefault="00170070" w:rsidP="00170070">
            <w:pPr>
              <w:rPr>
                <w:b/>
                <w:i/>
                <w:sz w:val="20"/>
              </w:rPr>
            </w:pPr>
            <w:r w:rsidRPr="004E3C75">
              <w:rPr>
                <w:b/>
                <w:i/>
                <w:sz w:val="20"/>
              </w:rPr>
              <w:t>A hagyományos médiumok modern megjelenési formáinak megismerése, alkalmazásuk a megismerési folyamatban</w:t>
            </w:r>
          </w:p>
          <w:p w:rsidR="00170070" w:rsidRPr="00841961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 xml:space="preserve">A </w:t>
            </w:r>
            <w:proofErr w:type="gramStart"/>
            <w:r w:rsidRPr="00841961">
              <w:rPr>
                <w:sz w:val="20"/>
                <w:szCs w:val="20"/>
                <w:lang w:eastAsia="hu-HU"/>
              </w:rPr>
              <w:t>média alkalmazási</w:t>
            </w:r>
            <w:proofErr w:type="gramEnd"/>
            <w:r w:rsidRPr="00841961">
              <w:rPr>
                <w:sz w:val="20"/>
                <w:szCs w:val="20"/>
                <w:lang w:eastAsia="hu-HU"/>
              </w:rPr>
              <w:t xml:space="preserve"> lehetőségei.</w:t>
            </w:r>
          </w:p>
          <w:p w:rsidR="00170070" w:rsidRPr="00841961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Internet, televízió, rádió használata.</w:t>
            </w:r>
          </w:p>
          <w:p w:rsidR="00170070" w:rsidRPr="00841961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lastRenderedPageBreak/>
              <w:t>Elektronikus könyv, hangoskönyv használata.</w:t>
            </w:r>
          </w:p>
          <w:p w:rsidR="00170070" w:rsidRPr="00841961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Szótárak, lexikonok, folyóiratok az interneten.</w:t>
            </w:r>
          </w:p>
          <w:p w:rsidR="00170070" w:rsidRPr="00646DBE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  <w:lang w:eastAsia="hu-HU"/>
              </w:rPr>
              <w:t>Képek, zenék, filmek elérése az interneten.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170070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lastRenderedPageBreak/>
              <w:t>Médiatudatosságra nev</w:t>
            </w:r>
            <w:r>
              <w:rPr>
                <w:sz w:val="20"/>
                <w:szCs w:val="20"/>
                <w:lang w:eastAsia="hu-HU"/>
              </w:rPr>
              <w:t>e</w:t>
            </w:r>
            <w:r>
              <w:rPr>
                <w:sz w:val="20"/>
                <w:szCs w:val="20"/>
                <w:lang w:eastAsia="hu-HU"/>
              </w:rPr>
              <w:t>lés</w:t>
            </w:r>
          </w:p>
          <w:p w:rsidR="00170070" w:rsidRPr="00661D5C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proofErr w:type="gramStart"/>
            <w:r>
              <w:rPr>
                <w:sz w:val="20"/>
                <w:szCs w:val="20"/>
                <w:lang w:eastAsia="hu-HU"/>
              </w:rPr>
              <w:t>Anyanyelvi  kommunikáció</w:t>
            </w:r>
            <w:proofErr w:type="gramEnd"/>
          </w:p>
        </w:tc>
        <w:tc>
          <w:tcPr>
            <w:tcW w:w="737" w:type="pct"/>
            <w:shd w:val="clear" w:color="auto" w:fill="auto"/>
            <w:vAlign w:val="center"/>
          </w:tcPr>
          <w:p w:rsidR="00170070" w:rsidRDefault="00170070" w:rsidP="00170070">
            <w:pPr>
              <w:jc w:val="center"/>
            </w:pPr>
            <w:r w:rsidRPr="00841961">
              <w:rPr>
                <w:b/>
                <w:sz w:val="20"/>
                <w:szCs w:val="20"/>
              </w:rPr>
              <w:t>Internetes oktatópro</w:t>
            </w:r>
            <w:r w:rsidRPr="00841961">
              <w:rPr>
                <w:b/>
                <w:sz w:val="20"/>
                <w:szCs w:val="20"/>
              </w:rPr>
              <w:t>g</w:t>
            </w:r>
            <w:r w:rsidRPr="00841961">
              <w:rPr>
                <w:b/>
                <w:sz w:val="20"/>
                <w:szCs w:val="20"/>
              </w:rPr>
              <w:t xml:space="preserve">ram, regisztráció, online szótár, online elérés, elektronikus könyv, </w:t>
            </w:r>
            <w:r w:rsidRPr="00841961">
              <w:rPr>
                <w:b/>
                <w:sz w:val="20"/>
                <w:szCs w:val="20"/>
              </w:rPr>
              <w:lastRenderedPageBreak/>
              <w:t>hangoskönyv, inform</w:t>
            </w:r>
            <w:r w:rsidRPr="00841961">
              <w:rPr>
                <w:b/>
                <w:sz w:val="20"/>
                <w:szCs w:val="20"/>
              </w:rPr>
              <w:t>á</w:t>
            </w:r>
            <w:r w:rsidRPr="00841961">
              <w:rPr>
                <w:b/>
                <w:sz w:val="20"/>
                <w:szCs w:val="20"/>
              </w:rPr>
              <w:t>ciómegosztó portálok.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170070" w:rsidRDefault="00170070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Frontális munka</w:t>
            </w:r>
          </w:p>
          <w:p w:rsidR="00580712" w:rsidRPr="00481E40" w:rsidRDefault="00580712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Megbeszélés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70070" w:rsidRPr="00481E40" w:rsidRDefault="00580712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Internet, fe</w:t>
            </w:r>
            <w:r>
              <w:rPr>
                <w:sz w:val="20"/>
              </w:rPr>
              <w:t>j</w:t>
            </w:r>
            <w:r>
              <w:rPr>
                <w:sz w:val="20"/>
              </w:rPr>
              <w:t>hallgató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170070" w:rsidRDefault="00170070" w:rsidP="00170070">
            <w:pPr>
              <w:jc w:val="center"/>
            </w:pPr>
          </w:p>
        </w:tc>
      </w:tr>
      <w:tr w:rsidR="00233F1E" w:rsidTr="00233F1E">
        <w:tc>
          <w:tcPr>
            <w:tcW w:w="205" w:type="pct"/>
            <w:shd w:val="clear" w:color="auto" w:fill="B2A1C7" w:themeFill="accent4" w:themeFillTint="99"/>
            <w:vAlign w:val="center"/>
          </w:tcPr>
          <w:p w:rsidR="00170070" w:rsidRDefault="00170070" w:rsidP="0017007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548DD4" w:themeFill="text2" w:themeFillTint="99"/>
            <w:vAlign w:val="center"/>
          </w:tcPr>
          <w:p w:rsidR="00170070" w:rsidRPr="00F41199" w:rsidRDefault="00170070" w:rsidP="0017007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Értékelő óra</w:t>
            </w:r>
          </w:p>
        </w:tc>
        <w:tc>
          <w:tcPr>
            <w:tcW w:w="828" w:type="pct"/>
            <w:shd w:val="clear" w:color="auto" w:fill="548DD4" w:themeFill="text2" w:themeFillTint="99"/>
            <w:vAlign w:val="center"/>
          </w:tcPr>
          <w:p w:rsidR="00170070" w:rsidRPr="00661D5C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AZ önismeret és társas kultúra fejlesztése</w:t>
            </w:r>
          </w:p>
        </w:tc>
        <w:tc>
          <w:tcPr>
            <w:tcW w:w="737" w:type="pct"/>
            <w:shd w:val="clear" w:color="auto" w:fill="548DD4" w:themeFill="text2" w:themeFillTint="99"/>
            <w:vAlign w:val="center"/>
          </w:tcPr>
          <w:p w:rsidR="00170070" w:rsidRPr="00841961" w:rsidRDefault="00170070" w:rsidP="00170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53" w:type="pct"/>
            <w:shd w:val="clear" w:color="auto" w:fill="548DD4" w:themeFill="text2" w:themeFillTint="99"/>
            <w:vAlign w:val="center"/>
          </w:tcPr>
          <w:p w:rsidR="00170070" w:rsidRPr="00481E40" w:rsidRDefault="00580712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Önálló munka</w:t>
            </w:r>
          </w:p>
        </w:tc>
        <w:tc>
          <w:tcPr>
            <w:tcW w:w="415" w:type="pct"/>
            <w:shd w:val="clear" w:color="auto" w:fill="548DD4" w:themeFill="text2" w:themeFillTint="99"/>
            <w:vAlign w:val="center"/>
          </w:tcPr>
          <w:p w:rsidR="00170070" w:rsidRPr="00481E40" w:rsidRDefault="00580712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Feladatleírás</w:t>
            </w:r>
          </w:p>
        </w:tc>
        <w:tc>
          <w:tcPr>
            <w:tcW w:w="487" w:type="pct"/>
            <w:shd w:val="clear" w:color="auto" w:fill="548DD4" w:themeFill="text2" w:themeFillTint="99"/>
            <w:vAlign w:val="center"/>
          </w:tcPr>
          <w:p w:rsidR="00170070" w:rsidRDefault="00170070" w:rsidP="00170070">
            <w:pPr>
              <w:jc w:val="center"/>
            </w:pPr>
          </w:p>
        </w:tc>
      </w:tr>
      <w:tr w:rsidR="00233F1E" w:rsidTr="00233F1E">
        <w:tc>
          <w:tcPr>
            <w:tcW w:w="205" w:type="pct"/>
            <w:shd w:val="clear" w:color="auto" w:fill="92CDDC" w:themeFill="accent5" w:themeFillTint="99"/>
            <w:vAlign w:val="center"/>
          </w:tcPr>
          <w:p w:rsidR="00170070" w:rsidRDefault="00170070" w:rsidP="0017007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auto"/>
            <w:vAlign w:val="center"/>
          </w:tcPr>
          <w:p w:rsidR="00170070" w:rsidRPr="00E23292" w:rsidRDefault="00170070" w:rsidP="00170070">
            <w:pPr>
              <w:autoSpaceDE w:val="0"/>
              <w:autoSpaceDN w:val="0"/>
              <w:adjustRightInd w:val="0"/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E23292">
              <w:rPr>
                <w:b/>
                <w:i/>
                <w:sz w:val="20"/>
                <w:szCs w:val="20"/>
                <w:lang w:eastAsia="hu-HU"/>
              </w:rPr>
              <w:t>Az adatokkal, különösen a személyes adatokkal való visszaél</w:t>
            </w:r>
            <w:r w:rsidRPr="00E23292">
              <w:rPr>
                <w:b/>
                <w:i/>
                <w:sz w:val="20"/>
                <w:szCs w:val="20"/>
                <w:lang w:eastAsia="hu-HU"/>
              </w:rPr>
              <w:t>é</w:t>
            </w:r>
            <w:r w:rsidRPr="00E23292">
              <w:rPr>
                <w:b/>
                <w:i/>
                <w:sz w:val="20"/>
                <w:szCs w:val="20"/>
                <w:lang w:eastAsia="hu-HU"/>
              </w:rPr>
              <w:t>sek, veszélyek és következmények megismerése, azok kivédése, a védekezés módszereinek és szempontjainak megismerése</w:t>
            </w:r>
          </w:p>
          <w:p w:rsidR="00170070" w:rsidRPr="00841961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Az adatokkal való visszaélésekből származó veszélyek és köve</w:t>
            </w:r>
            <w:r w:rsidRPr="00841961">
              <w:rPr>
                <w:sz w:val="20"/>
                <w:szCs w:val="20"/>
                <w:lang w:eastAsia="hu-HU"/>
              </w:rPr>
              <w:t>t</w:t>
            </w:r>
            <w:r w:rsidRPr="00841961">
              <w:rPr>
                <w:sz w:val="20"/>
                <w:szCs w:val="20"/>
                <w:lang w:eastAsia="hu-HU"/>
              </w:rPr>
              <w:t xml:space="preserve">kezmények megismerése. </w:t>
            </w:r>
          </w:p>
          <w:p w:rsidR="00170070" w:rsidRPr="00B011EE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Védekezési módszerek és szempontok megismerése.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170070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Testi és lelki egészségre nevelés</w:t>
            </w:r>
          </w:p>
          <w:p w:rsidR="00170070" w:rsidRPr="00661D5C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proofErr w:type="spellStart"/>
            <w:r>
              <w:rPr>
                <w:sz w:val="20"/>
                <w:szCs w:val="20"/>
                <w:lang w:eastAsia="hu-HU"/>
              </w:rPr>
              <w:t>Digitálsi</w:t>
            </w:r>
            <w:proofErr w:type="spellEnd"/>
            <w:r>
              <w:rPr>
                <w:sz w:val="20"/>
                <w:szCs w:val="20"/>
                <w:lang w:eastAsia="hu-HU"/>
              </w:rPr>
              <w:t xml:space="preserve"> kompetencia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170070" w:rsidRPr="00841961" w:rsidRDefault="00170070" w:rsidP="00170070">
            <w:pPr>
              <w:rPr>
                <w:b/>
                <w:sz w:val="20"/>
                <w:szCs w:val="20"/>
              </w:rPr>
            </w:pPr>
            <w:r w:rsidRPr="00841961">
              <w:rPr>
                <w:b/>
                <w:sz w:val="20"/>
                <w:szCs w:val="20"/>
              </w:rPr>
              <w:t>Adat, adathalászat, kéretlen levél (spam), lánclevél (</w:t>
            </w:r>
            <w:proofErr w:type="spellStart"/>
            <w:r w:rsidRPr="00841961">
              <w:rPr>
                <w:b/>
                <w:sz w:val="20"/>
                <w:szCs w:val="20"/>
              </w:rPr>
              <w:t>hoax</w:t>
            </w:r>
            <w:proofErr w:type="spellEnd"/>
            <w:r w:rsidRPr="00841961">
              <w:rPr>
                <w:b/>
                <w:sz w:val="20"/>
                <w:szCs w:val="20"/>
              </w:rPr>
              <w:t>), info</w:t>
            </w:r>
            <w:r w:rsidRPr="00841961">
              <w:rPr>
                <w:b/>
                <w:sz w:val="20"/>
                <w:szCs w:val="20"/>
              </w:rPr>
              <w:t>r</w:t>
            </w:r>
            <w:r w:rsidRPr="00841961">
              <w:rPr>
                <w:b/>
                <w:sz w:val="20"/>
                <w:szCs w:val="20"/>
              </w:rPr>
              <w:t>máció, információfor</w:t>
            </w:r>
            <w:r>
              <w:rPr>
                <w:b/>
                <w:sz w:val="20"/>
                <w:szCs w:val="20"/>
              </w:rPr>
              <w:t>rás, hitelesség, megbízhat</w:t>
            </w:r>
            <w:r>
              <w:rPr>
                <w:b/>
                <w:sz w:val="20"/>
                <w:szCs w:val="20"/>
              </w:rPr>
              <w:t>ó</w:t>
            </w:r>
            <w:r>
              <w:rPr>
                <w:b/>
                <w:sz w:val="20"/>
                <w:szCs w:val="20"/>
              </w:rPr>
              <w:t>ság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170070" w:rsidRDefault="00580712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Frontális munka</w:t>
            </w:r>
          </w:p>
          <w:p w:rsidR="00580712" w:rsidRPr="00481E40" w:rsidRDefault="00580712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Megbeszélés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70070" w:rsidRPr="00481E40" w:rsidRDefault="00580712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170070" w:rsidRDefault="00170070" w:rsidP="00170070">
            <w:pPr>
              <w:jc w:val="center"/>
            </w:pPr>
          </w:p>
        </w:tc>
      </w:tr>
      <w:tr w:rsidR="00233F1E" w:rsidTr="00233F1E">
        <w:tc>
          <w:tcPr>
            <w:tcW w:w="205" w:type="pct"/>
            <w:shd w:val="clear" w:color="auto" w:fill="92CDDC" w:themeFill="accent5" w:themeFillTint="99"/>
            <w:vAlign w:val="center"/>
          </w:tcPr>
          <w:p w:rsidR="00170070" w:rsidRDefault="00170070" w:rsidP="0017007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auto"/>
            <w:vAlign w:val="center"/>
          </w:tcPr>
          <w:p w:rsidR="00170070" w:rsidRPr="00E23292" w:rsidRDefault="00170070" w:rsidP="00170070">
            <w:pPr>
              <w:autoSpaceDE w:val="0"/>
              <w:autoSpaceDN w:val="0"/>
              <w:adjustRightInd w:val="0"/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E23292">
              <w:rPr>
                <w:b/>
                <w:i/>
                <w:sz w:val="20"/>
                <w:szCs w:val="20"/>
                <w:lang w:eastAsia="hu-HU"/>
              </w:rPr>
              <w:t>Az informatikai eszközök alkalmazásának fontosabb etikai kérdései</w:t>
            </w:r>
          </w:p>
          <w:p w:rsidR="00170070" w:rsidRPr="00841961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 jogtiszta szoftverhasználat előnyei.</w:t>
            </w:r>
          </w:p>
          <w:p w:rsidR="00170070" w:rsidRPr="00E23292" w:rsidRDefault="00170070" w:rsidP="00170070">
            <w:pPr>
              <w:spacing w:before="120"/>
              <w:rPr>
                <w:b/>
                <w:i/>
                <w:sz w:val="20"/>
                <w:szCs w:val="20"/>
              </w:rPr>
            </w:pPr>
            <w:r w:rsidRPr="00E23292">
              <w:rPr>
                <w:b/>
                <w:i/>
                <w:sz w:val="20"/>
                <w:szCs w:val="20"/>
              </w:rPr>
              <w:t>Az információforrások etikus felhasználásának megismerése</w:t>
            </w:r>
          </w:p>
          <w:p w:rsidR="00170070" w:rsidRPr="00841961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Az információszerzés folyamatának ismerete.</w:t>
            </w:r>
          </w:p>
          <w:p w:rsidR="00170070" w:rsidRPr="00841961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Az információforrások etikus felhasználása.</w:t>
            </w:r>
          </w:p>
          <w:p w:rsidR="00170070" w:rsidRPr="00841961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Az információforrások feltüntetése.</w:t>
            </w:r>
          </w:p>
          <w:p w:rsidR="00170070" w:rsidRPr="00F64BD9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Az információ értékként való kezelése, megosztása.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170070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Testi és lelki egészségre nevelés</w:t>
            </w:r>
          </w:p>
          <w:p w:rsidR="00170070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  <w:p w:rsidR="00170070" w:rsidRPr="00661D5C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Anyanyelvi kompetencia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170070" w:rsidRPr="00841961" w:rsidRDefault="00170070" w:rsidP="00170070">
            <w:pPr>
              <w:rPr>
                <w:b/>
                <w:sz w:val="20"/>
                <w:szCs w:val="20"/>
              </w:rPr>
            </w:pPr>
            <w:r w:rsidRPr="00841961">
              <w:rPr>
                <w:b/>
                <w:sz w:val="20"/>
                <w:szCs w:val="20"/>
              </w:rPr>
              <w:t>jogtiszta szoftver, licenc, ingyenes szoftver, korl</w:t>
            </w:r>
            <w:r w:rsidRPr="00841961">
              <w:rPr>
                <w:b/>
                <w:sz w:val="20"/>
                <w:szCs w:val="20"/>
              </w:rPr>
              <w:t>á</w:t>
            </w:r>
            <w:r w:rsidRPr="00841961">
              <w:rPr>
                <w:b/>
                <w:sz w:val="20"/>
                <w:szCs w:val="20"/>
              </w:rPr>
              <w:t>tozottan használható szoftver.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170070" w:rsidRPr="00481E40" w:rsidRDefault="00580712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Frontális munka Megbeszélés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70070" w:rsidRPr="00481E40" w:rsidRDefault="00580712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170070" w:rsidRDefault="00170070" w:rsidP="00170070">
            <w:pPr>
              <w:jc w:val="center"/>
            </w:pPr>
          </w:p>
        </w:tc>
      </w:tr>
      <w:tr w:rsidR="00233F1E" w:rsidTr="00233F1E">
        <w:tc>
          <w:tcPr>
            <w:tcW w:w="205" w:type="pct"/>
            <w:shd w:val="clear" w:color="auto" w:fill="92CDDC" w:themeFill="accent5" w:themeFillTint="99"/>
            <w:vAlign w:val="center"/>
          </w:tcPr>
          <w:p w:rsidR="00170070" w:rsidRDefault="00170070" w:rsidP="0017007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auto"/>
            <w:vAlign w:val="center"/>
          </w:tcPr>
          <w:p w:rsidR="00170070" w:rsidRPr="00E23292" w:rsidRDefault="00170070" w:rsidP="00170070">
            <w:pPr>
              <w:spacing w:before="120"/>
              <w:rPr>
                <w:b/>
                <w:i/>
                <w:sz w:val="20"/>
                <w:szCs w:val="20"/>
              </w:rPr>
            </w:pPr>
            <w:r w:rsidRPr="00E23292">
              <w:rPr>
                <w:b/>
                <w:i/>
                <w:sz w:val="20"/>
                <w:szCs w:val="20"/>
              </w:rPr>
              <w:t>Az e-szolgáltatások használatának célirányos megismerése</w:t>
            </w:r>
          </w:p>
          <w:p w:rsidR="00170070" w:rsidRPr="00841961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Az elektronikus szolgáltatások funkcióinak megismerése.</w:t>
            </w:r>
          </w:p>
          <w:p w:rsidR="00170070" w:rsidRPr="00CE02A1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Az elektronikus szolgáltatások működésének megismerése, a szolgáltatások igénybevétele, használata, lemondása.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170070" w:rsidRPr="00661D5C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170070" w:rsidRPr="00841961" w:rsidRDefault="00170070" w:rsidP="00170070">
            <w:pPr>
              <w:jc w:val="center"/>
              <w:rPr>
                <w:b/>
                <w:sz w:val="20"/>
                <w:szCs w:val="20"/>
              </w:rPr>
            </w:pPr>
            <w:r w:rsidRPr="00841961">
              <w:rPr>
                <w:b/>
                <w:sz w:val="20"/>
                <w:szCs w:val="20"/>
              </w:rPr>
              <w:t>elektronikus szolgáltat</w:t>
            </w:r>
            <w:r w:rsidRPr="00841961">
              <w:rPr>
                <w:b/>
                <w:sz w:val="20"/>
                <w:szCs w:val="20"/>
              </w:rPr>
              <w:t>á</w:t>
            </w:r>
            <w:r w:rsidRPr="00841961">
              <w:rPr>
                <w:b/>
                <w:sz w:val="20"/>
                <w:szCs w:val="20"/>
              </w:rPr>
              <w:t>sok, regisztráció, leira</w:t>
            </w:r>
            <w:r w:rsidRPr="00841961">
              <w:rPr>
                <w:b/>
                <w:sz w:val="20"/>
                <w:szCs w:val="20"/>
              </w:rPr>
              <w:t>t</w:t>
            </w:r>
            <w:r w:rsidRPr="00841961">
              <w:rPr>
                <w:b/>
                <w:sz w:val="20"/>
                <w:szCs w:val="20"/>
              </w:rPr>
              <w:t>kozás, azonosító, jelszó.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170070" w:rsidRDefault="00580712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Frontális munka</w:t>
            </w:r>
          </w:p>
          <w:p w:rsidR="00580712" w:rsidRPr="00481E40" w:rsidRDefault="00580712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Megbeszélés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70070" w:rsidRPr="00481E40" w:rsidRDefault="00580712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170070" w:rsidRDefault="00170070" w:rsidP="00170070">
            <w:pPr>
              <w:jc w:val="center"/>
            </w:pPr>
          </w:p>
        </w:tc>
      </w:tr>
      <w:tr w:rsidR="00233F1E" w:rsidTr="00233F1E">
        <w:tc>
          <w:tcPr>
            <w:tcW w:w="205" w:type="pct"/>
            <w:shd w:val="clear" w:color="auto" w:fill="92CDDC" w:themeFill="accent5" w:themeFillTint="99"/>
            <w:vAlign w:val="center"/>
          </w:tcPr>
          <w:p w:rsidR="00170070" w:rsidRDefault="00170070" w:rsidP="0017007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548DD4" w:themeFill="text2" w:themeFillTint="99"/>
            <w:vAlign w:val="center"/>
          </w:tcPr>
          <w:p w:rsidR="00170070" w:rsidRDefault="00170070" w:rsidP="00170070">
            <w:r w:rsidRPr="00B67F42">
              <w:rPr>
                <w:b/>
                <w:i/>
                <w:sz w:val="20"/>
                <w:szCs w:val="20"/>
              </w:rPr>
              <w:t>Értékelő óra</w:t>
            </w:r>
          </w:p>
        </w:tc>
        <w:tc>
          <w:tcPr>
            <w:tcW w:w="828" w:type="pct"/>
            <w:shd w:val="clear" w:color="auto" w:fill="548DD4" w:themeFill="text2" w:themeFillTint="99"/>
            <w:vAlign w:val="center"/>
          </w:tcPr>
          <w:p w:rsidR="00170070" w:rsidRPr="00661D5C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AZ önismeret és társas kultúra fejlesztése</w:t>
            </w:r>
          </w:p>
        </w:tc>
        <w:tc>
          <w:tcPr>
            <w:tcW w:w="737" w:type="pct"/>
            <w:shd w:val="clear" w:color="auto" w:fill="548DD4" w:themeFill="text2" w:themeFillTint="99"/>
            <w:vAlign w:val="center"/>
          </w:tcPr>
          <w:p w:rsidR="00170070" w:rsidRDefault="00170070" w:rsidP="00170070">
            <w:pPr>
              <w:jc w:val="center"/>
            </w:pPr>
            <w:r>
              <w:t>X</w:t>
            </w:r>
          </w:p>
        </w:tc>
        <w:tc>
          <w:tcPr>
            <w:tcW w:w="553" w:type="pct"/>
            <w:shd w:val="clear" w:color="auto" w:fill="548DD4" w:themeFill="text2" w:themeFillTint="99"/>
            <w:vAlign w:val="center"/>
          </w:tcPr>
          <w:p w:rsidR="00170070" w:rsidRPr="00481E40" w:rsidRDefault="00580712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Önálló munka</w:t>
            </w:r>
          </w:p>
        </w:tc>
        <w:tc>
          <w:tcPr>
            <w:tcW w:w="415" w:type="pct"/>
            <w:shd w:val="clear" w:color="auto" w:fill="548DD4" w:themeFill="text2" w:themeFillTint="99"/>
            <w:vAlign w:val="center"/>
          </w:tcPr>
          <w:p w:rsidR="00170070" w:rsidRPr="00481E40" w:rsidRDefault="00580712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Feladatleírás</w:t>
            </w:r>
          </w:p>
        </w:tc>
        <w:tc>
          <w:tcPr>
            <w:tcW w:w="487" w:type="pct"/>
            <w:shd w:val="clear" w:color="auto" w:fill="548DD4" w:themeFill="text2" w:themeFillTint="99"/>
            <w:vAlign w:val="center"/>
          </w:tcPr>
          <w:p w:rsidR="00170070" w:rsidRDefault="00170070" w:rsidP="00170070">
            <w:pPr>
              <w:jc w:val="center"/>
            </w:pPr>
          </w:p>
        </w:tc>
      </w:tr>
      <w:tr w:rsidR="00233F1E" w:rsidTr="00233F1E">
        <w:tc>
          <w:tcPr>
            <w:tcW w:w="205" w:type="pct"/>
            <w:shd w:val="clear" w:color="auto" w:fill="FABF8F" w:themeFill="accent6" w:themeFillTint="99"/>
            <w:vAlign w:val="center"/>
          </w:tcPr>
          <w:p w:rsidR="00170070" w:rsidRDefault="00170070" w:rsidP="0017007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auto"/>
            <w:vAlign w:val="center"/>
          </w:tcPr>
          <w:p w:rsidR="00170070" w:rsidRPr="00E23292" w:rsidRDefault="00170070" w:rsidP="00170070">
            <w:pPr>
              <w:snapToGrid w:val="0"/>
              <w:spacing w:before="120"/>
              <w:rPr>
                <w:b/>
                <w:i/>
                <w:sz w:val="20"/>
                <w:szCs w:val="20"/>
              </w:rPr>
            </w:pPr>
            <w:r w:rsidRPr="00E23292">
              <w:rPr>
                <w:b/>
                <w:i/>
                <w:sz w:val="20"/>
                <w:szCs w:val="20"/>
              </w:rPr>
              <w:t>Könyvtártípusok, funkcionális terek</w:t>
            </w:r>
          </w:p>
          <w:p w:rsidR="00170070" w:rsidRPr="00841961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Tájékozódás az iskolai könyvtár tér- és állományszerkezetében.</w:t>
            </w:r>
          </w:p>
          <w:p w:rsidR="00170070" w:rsidRPr="00841961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 kézikönyvtár összetételének és tájékozódásban betöltött szerepének megismerése.</w:t>
            </w:r>
          </w:p>
          <w:p w:rsidR="00170070" w:rsidRPr="00841961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Önálló eligazodás a települési közkönyvtárban.</w:t>
            </w:r>
          </w:p>
          <w:p w:rsidR="00170070" w:rsidRPr="00F41199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  <w:lang w:eastAsia="hu-HU"/>
              </w:rPr>
              <w:t>A gyermekkönyvtár (-részleg) önálló használata.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170070" w:rsidRPr="00661D5C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170070" w:rsidRDefault="00170070" w:rsidP="00170070">
            <w:pPr>
              <w:jc w:val="center"/>
            </w:pPr>
            <w:r w:rsidRPr="00841961">
              <w:rPr>
                <w:b/>
                <w:sz w:val="20"/>
                <w:szCs w:val="20"/>
              </w:rPr>
              <w:t>Nemzeti könyvtár, sza</w:t>
            </w:r>
            <w:r w:rsidRPr="00841961">
              <w:rPr>
                <w:b/>
                <w:sz w:val="20"/>
                <w:szCs w:val="20"/>
              </w:rPr>
              <w:t>k</w:t>
            </w:r>
            <w:r w:rsidRPr="00841961">
              <w:rPr>
                <w:b/>
                <w:sz w:val="20"/>
                <w:szCs w:val="20"/>
              </w:rPr>
              <w:t xml:space="preserve">könyvtár, elektronikus könyvtár, 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580712" w:rsidRDefault="00580712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Tanulmányi k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rándulás</w:t>
            </w:r>
          </w:p>
          <w:p w:rsidR="00170070" w:rsidRDefault="00580712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Frontális munka</w:t>
            </w:r>
          </w:p>
          <w:p w:rsidR="00580712" w:rsidRPr="00481E40" w:rsidRDefault="00580712" w:rsidP="005807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Megbeszélés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70070" w:rsidRPr="00481E40" w:rsidRDefault="00170070" w:rsidP="00170070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170070" w:rsidRDefault="00170070" w:rsidP="00170070">
            <w:pPr>
              <w:jc w:val="center"/>
            </w:pPr>
          </w:p>
        </w:tc>
      </w:tr>
      <w:tr w:rsidR="00233F1E" w:rsidTr="00233F1E">
        <w:tc>
          <w:tcPr>
            <w:tcW w:w="205" w:type="pct"/>
            <w:shd w:val="clear" w:color="auto" w:fill="FABF8F" w:themeFill="accent6" w:themeFillTint="99"/>
            <w:vAlign w:val="center"/>
          </w:tcPr>
          <w:p w:rsidR="00170070" w:rsidRDefault="00170070" w:rsidP="0017007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auto"/>
            <w:vAlign w:val="center"/>
          </w:tcPr>
          <w:p w:rsidR="00170070" w:rsidRPr="00E23292" w:rsidRDefault="00170070" w:rsidP="00170070">
            <w:pPr>
              <w:snapToGrid w:val="0"/>
              <w:spacing w:before="120"/>
              <w:rPr>
                <w:b/>
                <w:i/>
                <w:sz w:val="20"/>
                <w:szCs w:val="20"/>
              </w:rPr>
            </w:pPr>
            <w:r w:rsidRPr="00E23292">
              <w:rPr>
                <w:b/>
                <w:i/>
                <w:sz w:val="20"/>
                <w:szCs w:val="20"/>
              </w:rPr>
              <w:t>Forráskiválasztás</w:t>
            </w:r>
          </w:p>
          <w:p w:rsidR="00170070" w:rsidRPr="00841961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 feladatnak megfelelő forrástípus önálló kiválasztása.</w:t>
            </w:r>
          </w:p>
          <w:p w:rsidR="00170070" w:rsidRPr="00841961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Információforrások hitelességének vizsgálata, szelektálása.</w:t>
            </w:r>
          </w:p>
          <w:p w:rsidR="00170070" w:rsidRPr="00841961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Többféle forrásra épülő tematikus gyűjtőmunka.</w:t>
            </w:r>
          </w:p>
          <w:p w:rsidR="00170070" w:rsidRPr="00E23292" w:rsidRDefault="00170070" w:rsidP="00170070">
            <w:pPr>
              <w:snapToGrid w:val="0"/>
              <w:spacing w:before="120"/>
              <w:rPr>
                <w:b/>
                <w:i/>
                <w:sz w:val="20"/>
                <w:szCs w:val="20"/>
              </w:rPr>
            </w:pPr>
            <w:r w:rsidRPr="00E23292">
              <w:rPr>
                <w:b/>
                <w:i/>
                <w:sz w:val="20"/>
                <w:szCs w:val="20"/>
              </w:rPr>
              <w:t>Bibliográfiai hivatkozás, forrásfelhasználás</w:t>
            </w:r>
          </w:p>
          <w:p w:rsidR="00170070" w:rsidRPr="00841961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 szerzői jogi vonatkozások megértése.</w:t>
            </w:r>
          </w:p>
          <w:p w:rsidR="00170070" w:rsidRPr="00F41199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  <w:lang w:eastAsia="hu-HU"/>
              </w:rPr>
              <w:lastRenderedPageBreak/>
              <w:t>Forrásjegyzék összeállítása.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170070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lastRenderedPageBreak/>
              <w:t>Digitális kompetencia</w:t>
            </w:r>
          </w:p>
          <w:p w:rsidR="00170070" w:rsidRPr="00661D5C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Anyanyelvi kommunikáció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170070" w:rsidRDefault="00170070" w:rsidP="00170070">
            <w:pPr>
              <w:jc w:val="center"/>
            </w:pPr>
            <w:r w:rsidRPr="00841961">
              <w:rPr>
                <w:b/>
                <w:sz w:val="20"/>
                <w:szCs w:val="20"/>
              </w:rPr>
              <w:t>kézikönyv, szaklexikon, szakkönyv, napilap, folyóirat, bibliográfia, linkgyűjtemény, keres</w:t>
            </w:r>
            <w:r w:rsidRPr="00841961">
              <w:rPr>
                <w:b/>
                <w:sz w:val="20"/>
                <w:szCs w:val="20"/>
              </w:rPr>
              <w:t>ő</w:t>
            </w:r>
            <w:r w:rsidRPr="00841961">
              <w:rPr>
                <w:b/>
                <w:sz w:val="20"/>
                <w:szCs w:val="20"/>
              </w:rPr>
              <w:t>kérdés, tárgyszó, szerzői jog, információs érték, felhasznált irodalo</w:t>
            </w:r>
            <w:r w:rsidRPr="00841961">
              <w:rPr>
                <w:b/>
                <w:sz w:val="20"/>
                <w:szCs w:val="20"/>
              </w:rPr>
              <w:t>m</w:t>
            </w:r>
            <w:r w:rsidRPr="00841961">
              <w:rPr>
                <w:b/>
                <w:sz w:val="20"/>
                <w:szCs w:val="20"/>
              </w:rPr>
              <w:lastRenderedPageBreak/>
              <w:t>jegyzék.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170070" w:rsidRDefault="00580712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Frontális munka </w:t>
            </w:r>
          </w:p>
          <w:p w:rsidR="00580712" w:rsidRDefault="00580712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Megbeszélés</w:t>
            </w:r>
          </w:p>
          <w:p w:rsidR="00580712" w:rsidRPr="00481E40" w:rsidRDefault="00580712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Önálló munka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70070" w:rsidRPr="00481E40" w:rsidRDefault="00170070" w:rsidP="00170070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170070" w:rsidRDefault="00170070" w:rsidP="00170070">
            <w:pPr>
              <w:jc w:val="center"/>
            </w:pPr>
          </w:p>
        </w:tc>
      </w:tr>
      <w:tr w:rsidR="00233F1E" w:rsidTr="00233F1E">
        <w:tc>
          <w:tcPr>
            <w:tcW w:w="205" w:type="pct"/>
            <w:shd w:val="clear" w:color="auto" w:fill="95B3D7" w:themeFill="accent1" w:themeFillTint="99"/>
            <w:vAlign w:val="center"/>
          </w:tcPr>
          <w:p w:rsidR="00170070" w:rsidRDefault="00170070" w:rsidP="0017007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548DD4" w:themeFill="text2" w:themeFillTint="99"/>
            <w:vAlign w:val="center"/>
          </w:tcPr>
          <w:p w:rsidR="00170070" w:rsidRPr="00F41199" w:rsidRDefault="00170070" w:rsidP="00170070">
            <w:pPr>
              <w:rPr>
                <w:sz w:val="20"/>
                <w:szCs w:val="20"/>
                <w:lang w:eastAsia="hu-HU"/>
              </w:rPr>
            </w:pPr>
            <w:r w:rsidRPr="00B67F42">
              <w:rPr>
                <w:b/>
                <w:i/>
                <w:sz w:val="20"/>
                <w:szCs w:val="20"/>
              </w:rPr>
              <w:t>Értékelő óra</w:t>
            </w:r>
          </w:p>
        </w:tc>
        <w:tc>
          <w:tcPr>
            <w:tcW w:w="828" w:type="pct"/>
            <w:shd w:val="clear" w:color="auto" w:fill="548DD4" w:themeFill="text2" w:themeFillTint="99"/>
            <w:vAlign w:val="center"/>
          </w:tcPr>
          <w:p w:rsidR="00170070" w:rsidRPr="00661D5C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AZ önismeret és társas kultúra fejlesztése</w:t>
            </w:r>
          </w:p>
        </w:tc>
        <w:tc>
          <w:tcPr>
            <w:tcW w:w="737" w:type="pct"/>
            <w:shd w:val="clear" w:color="auto" w:fill="548DD4" w:themeFill="text2" w:themeFillTint="99"/>
            <w:vAlign w:val="center"/>
          </w:tcPr>
          <w:p w:rsidR="00170070" w:rsidRPr="00ED229C" w:rsidRDefault="00170070" w:rsidP="00170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53" w:type="pct"/>
            <w:shd w:val="clear" w:color="auto" w:fill="548DD4" w:themeFill="text2" w:themeFillTint="99"/>
            <w:vAlign w:val="center"/>
          </w:tcPr>
          <w:p w:rsidR="00170070" w:rsidRPr="00481E40" w:rsidRDefault="00580712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Önálló munka</w:t>
            </w:r>
          </w:p>
        </w:tc>
        <w:tc>
          <w:tcPr>
            <w:tcW w:w="415" w:type="pct"/>
            <w:shd w:val="clear" w:color="auto" w:fill="548DD4" w:themeFill="text2" w:themeFillTint="99"/>
            <w:vAlign w:val="center"/>
          </w:tcPr>
          <w:p w:rsidR="00170070" w:rsidRPr="00481E40" w:rsidRDefault="00580712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Feladatleírás</w:t>
            </w:r>
          </w:p>
        </w:tc>
        <w:tc>
          <w:tcPr>
            <w:tcW w:w="487" w:type="pct"/>
            <w:shd w:val="clear" w:color="auto" w:fill="548DD4" w:themeFill="text2" w:themeFillTint="99"/>
            <w:vAlign w:val="center"/>
          </w:tcPr>
          <w:p w:rsidR="00170070" w:rsidRDefault="00170070" w:rsidP="00170070">
            <w:pPr>
              <w:jc w:val="center"/>
            </w:pPr>
          </w:p>
        </w:tc>
      </w:tr>
      <w:tr w:rsidR="00233F1E" w:rsidTr="00233F1E">
        <w:tc>
          <w:tcPr>
            <w:tcW w:w="205" w:type="pct"/>
            <w:shd w:val="clear" w:color="auto" w:fill="95B3D7" w:themeFill="accent1" w:themeFillTint="99"/>
            <w:vAlign w:val="center"/>
          </w:tcPr>
          <w:p w:rsidR="00170070" w:rsidRDefault="00170070" w:rsidP="0017007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74" w:type="pct"/>
            <w:shd w:val="clear" w:color="auto" w:fill="548DD4" w:themeFill="text2" w:themeFillTint="99"/>
            <w:vAlign w:val="center"/>
          </w:tcPr>
          <w:p w:rsidR="00170070" w:rsidRPr="007518AF" w:rsidRDefault="00170070" w:rsidP="0017007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Tanévzárás</w:t>
            </w:r>
          </w:p>
        </w:tc>
        <w:tc>
          <w:tcPr>
            <w:tcW w:w="828" w:type="pct"/>
            <w:shd w:val="clear" w:color="auto" w:fill="548DD4" w:themeFill="text2" w:themeFillTint="99"/>
            <w:vAlign w:val="center"/>
          </w:tcPr>
          <w:p w:rsidR="00170070" w:rsidRPr="00661D5C" w:rsidRDefault="00170070" w:rsidP="00170070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AZ önismeret és társas kultúra fejlesztése</w:t>
            </w:r>
          </w:p>
        </w:tc>
        <w:tc>
          <w:tcPr>
            <w:tcW w:w="737" w:type="pct"/>
            <w:shd w:val="clear" w:color="auto" w:fill="548DD4" w:themeFill="text2" w:themeFillTint="99"/>
            <w:vAlign w:val="center"/>
          </w:tcPr>
          <w:p w:rsidR="00170070" w:rsidRDefault="00170070" w:rsidP="00170070">
            <w:pPr>
              <w:jc w:val="center"/>
            </w:pPr>
            <w:r>
              <w:t>X</w:t>
            </w:r>
          </w:p>
        </w:tc>
        <w:tc>
          <w:tcPr>
            <w:tcW w:w="553" w:type="pct"/>
            <w:shd w:val="clear" w:color="auto" w:fill="548DD4" w:themeFill="text2" w:themeFillTint="99"/>
            <w:vAlign w:val="center"/>
          </w:tcPr>
          <w:p w:rsidR="00170070" w:rsidRDefault="00580712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Frontális munka</w:t>
            </w:r>
          </w:p>
          <w:p w:rsidR="00580712" w:rsidRPr="00481E40" w:rsidRDefault="00580712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Megbeszélés</w:t>
            </w:r>
          </w:p>
        </w:tc>
        <w:tc>
          <w:tcPr>
            <w:tcW w:w="415" w:type="pct"/>
            <w:shd w:val="clear" w:color="auto" w:fill="548DD4" w:themeFill="text2" w:themeFillTint="99"/>
            <w:vAlign w:val="center"/>
          </w:tcPr>
          <w:p w:rsidR="00170070" w:rsidRPr="00481E40" w:rsidRDefault="00580712" w:rsidP="00170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87" w:type="pct"/>
            <w:shd w:val="clear" w:color="auto" w:fill="548DD4" w:themeFill="text2" w:themeFillTint="99"/>
            <w:vAlign w:val="center"/>
          </w:tcPr>
          <w:p w:rsidR="00170070" w:rsidRDefault="00170070" w:rsidP="00170070">
            <w:pPr>
              <w:jc w:val="center"/>
            </w:pPr>
          </w:p>
        </w:tc>
      </w:tr>
    </w:tbl>
    <w:p w:rsidR="00A16DCD" w:rsidRDefault="00A16DCD"/>
    <w:sectPr w:rsidR="00A16DCD" w:rsidSect="009A7D09">
      <w:footerReference w:type="default" r:id="rId8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F7" w:rsidRDefault="005252F7" w:rsidP="00BB054D">
      <w:pPr>
        <w:spacing w:after="0" w:line="240" w:lineRule="auto"/>
      </w:pPr>
      <w:r>
        <w:separator/>
      </w:r>
    </w:p>
  </w:endnote>
  <w:endnote w:type="continuationSeparator" w:id="0">
    <w:p w:rsidR="005252F7" w:rsidRDefault="005252F7" w:rsidP="00BB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753982"/>
      <w:docPartObj>
        <w:docPartGallery w:val="Page Numbers (Bottom of Page)"/>
        <w:docPartUnique/>
      </w:docPartObj>
    </w:sdtPr>
    <w:sdtEndPr/>
    <w:sdtContent>
      <w:p w:rsidR="00490681" w:rsidRDefault="00BB054D">
        <w:pPr>
          <w:pStyle w:val="llb"/>
        </w:pPr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21037A8" wp14:editId="0334053F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449705" cy="1502410"/>
                  <wp:effectExtent l="0" t="0" r="0" b="2540"/>
                  <wp:wrapNone/>
                  <wp:docPr id="654" name="Alakzat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9705" cy="150241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54D" w:rsidRDefault="00BB054D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1D2C36" w:rsidRPr="001D2C3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lakzat 13" o:spid="_x0000_s1026" type="#_x0000_t5" style="position:absolute;margin-left:62.95pt;margin-top:0;width:114.15pt;height:118.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" adj="21600" fillcolor="#d2eaf1" stroked="f">
                  <v:textbox>
                    <w:txbxContent>
                      <w:p w:rsidR="00BB054D" w:rsidRDefault="00BB054D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1D2C36" w:rsidRPr="001D2C36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F7" w:rsidRDefault="005252F7" w:rsidP="00BB054D">
      <w:pPr>
        <w:spacing w:after="0" w:line="240" w:lineRule="auto"/>
      </w:pPr>
      <w:r>
        <w:separator/>
      </w:r>
    </w:p>
  </w:footnote>
  <w:footnote w:type="continuationSeparator" w:id="0">
    <w:p w:rsidR="005252F7" w:rsidRDefault="005252F7" w:rsidP="00BB0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3F1"/>
    <w:multiLevelType w:val="hybridMultilevel"/>
    <w:tmpl w:val="F3D6ECD4"/>
    <w:lvl w:ilvl="0" w:tplc="040E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">
    <w:nsid w:val="179C65A8"/>
    <w:multiLevelType w:val="hybridMultilevel"/>
    <w:tmpl w:val="393ABB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A2D14"/>
    <w:multiLevelType w:val="hybridMultilevel"/>
    <w:tmpl w:val="4CE209F2"/>
    <w:lvl w:ilvl="0" w:tplc="62F233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90EA5"/>
    <w:multiLevelType w:val="hybridMultilevel"/>
    <w:tmpl w:val="F9E6B9B6"/>
    <w:lvl w:ilvl="0" w:tplc="160C1B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CF5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265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16C9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A21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6B0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6F1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0C7E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A74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C817F6"/>
    <w:multiLevelType w:val="hybridMultilevel"/>
    <w:tmpl w:val="BDB6847E"/>
    <w:lvl w:ilvl="0" w:tplc="58FE9D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50B2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85DD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62A9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2E2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64E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69F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0AD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5E80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6F5241C"/>
    <w:multiLevelType w:val="hybridMultilevel"/>
    <w:tmpl w:val="067E90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440ED"/>
    <w:multiLevelType w:val="hybridMultilevel"/>
    <w:tmpl w:val="1C74EBF0"/>
    <w:lvl w:ilvl="0" w:tplc="1DFEF9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674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CD6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E4A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477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AD93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A9F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7662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233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311374C"/>
    <w:multiLevelType w:val="hybridMultilevel"/>
    <w:tmpl w:val="277ABE5C"/>
    <w:lvl w:ilvl="0" w:tplc="5D842D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EABC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64E4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0C0F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E6A18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92D8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295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0A5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C02E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C9752EA"/>
    <w:multiLevelType w:val="hybridMultilevel"/>
    <w:tmpl w:val="321851B2"/>
    <w:lvl w:ilvl="0" w:tplc="62F233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252A1"/>
    <w:multiLevelType w:val="hybridMultilevel"/>
    <w:tmpl w:val="47AC0AC2"/>
    <w:lvl w:ilvl="0" w:tplc="1CFC68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C8B9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64EB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660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621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631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D269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686C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E42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A063A74"/>
    <w:multiLevelType w:val="hybridMultilevel"/>
    <w:tmpl w:val="722C9E48"/>
    <w:lvl w:ilvl="0" w:tplc="97484F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0D8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BE319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405E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A0B1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2BB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EE2F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0EA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A9C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D0E4E36"/>
    <w:multiLevelType w:val="hybridMultilevel"/>
    <w:tmpl w:val="50AC3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CD"/>
    <w:rsid w:val="00006DB0"/>
    <w:rsid w:val="00043511"/>
    <w:rsid w:val="00043D37"/>
    <w:rsid w:val="000459FC"/>
    <w:rsid w:val="000718BD"/>
    <w:rsid w:val="000C40B8"/>
    <w:rsid w:val="000D0E55"/>
    <w:rsid w:val="000E58AF"/>
    <w:rsid w:val="001073F6"/>
    <w:rsid w:val="00140DE7"/>
    <w:rsid w:val="00142C38"/>
    <w:rsid w:val="0016294A"/>
    <w:rsid w:val="00163895"/>
    <w:rsid w:val="001651E8"/>
    <w:rsid w:val="00170070"/>
    <w:rsid w:val="00193043"/>
    <w:rsid w:val="001976F7"/>
    <w:rsid w:val="001A7F1E"/>
    <w:rsid w:val="001C2448"/>
    <w:rsid w:val="001D2C36"/>
    <w:rsid w:val="00233F1E"/>
    <w:rsid w:val="00290740"/>
    <w:rsid w:val="002B4A90"/>
    <w:rsid w:val="002E280D"/>
    <w:rsid w:val="002F159F"/>
    <w:rsid w:val="00320AC2"/>
    <w:rsid w:val="00347C10"/>
    <w:rsid w:val="003747FE"/>
    <w:rsid w:val="00383DD8"/>
    <w:rsid w:val="00384ED1"/>
    <w:rsid w:val="003A2042"/>
    <w:rsid w:val="003B5060"/>
    <w:rsid w:val="003C0D7F"/>
    <w:rsid w:val="003C46C7"/>
    <w:rsid w:val="004123F2"/>
    <w:rsid w:val="00412FAB"/>
    <w:rsid w:val="00420E8A"/>
    <w:rsid w:val="00421FDB"/>
    <w:rsid w:val="00437C43"/>
    <w:rsid w:val="00442896"/>
    <w:rsid w:val="00477403"/>
    <w:rsid w:val="00481E40"/>
    <w:rsid w:val="00490681"/>
    <w:rsid w:val="004A59FD"/>
    <w:rsid w:val="004A6BCB"/>
    <w:rsid w:val="004C352E"/>
    <w:rsid w:val="004D2B91"/>
    <w:rsid w:val="004E1617"/>
    <w:rsid w:val="004E39BC"/>
    <w:rsid w:val="004E3C75"/>
    <w:rsid w:val="004F47D9"/>
    <w:rsid w:val="004F58D2"/>
    <w:rsid w:val="0050238B"/>
    <w:rsid w:val="00502CE2"/>
    <w:rsid w:val="00510189"/>
    <w:rsid w:val="00514017"/>
    <w:rsid w:val="00514160"/>
    <w:rsid w:val="00523FEE"/>
    <w:rsid w:val="005252F7"/>
    <w:rsid w:val="0052594E"/>
    <w:rsid w:val="005426ED"/>
    <w:rsid w:val="00555271"/>
    <w:rsid w:val="00567428"/>
    <w:rsid w:val="00580712"/>
    <w:rsid w:val="005D1815"/>
    <w:rsid w:val="00632347"/>
    <w:rsid w:val="00644764"/>
    <w:rsid w:val="00646DBE"/>
    <w:rsid w:val="00661D5C"/>
    <w:rsid w:val="00670A28"/>
    <w:rsid w:val="00676EB8"/>
    <w:rsid w:val="00686EAD"/>
    <w:rsid w:val="006D7292"/>
    <w:rsid w:val="006E0A8A"/>
    <w:rsid w:val="006F516A"/>
    <w:rsid w:val="00707D1C"/>
    <w:rsid w:val="00713DBE"/>
    <w:rsid w:val="007338B0"/>
    <w:rsid w:val="007518AF"/>
    <w:rsid w:val="00770E57"/>
    <w:rsid w:val="007954AA"/>
    <w:rsid w:val="007D21CF"/>
    <w:rsid w:val="007D4F3B"/>
    <w:rsid w:val="00824DCF"/>
    <w:rsid w:val="008368F1"/>
    <w:rsid w:val="00851319"/>
    <w:rsid w:val="00851693"/>
    <w:rsid w:val="0085203C"/>
    <w:rsid w:val="008F583B"/>
    <w:rsid w:val="0096006E"/>
    <w:rsid w:val="00991C69"/>
    <w:rsid w:val="009A7D09"/>
    <w:rsid w:val="00A04E6D"/>
    <w:rsid w:val="00A12596"/>
    <w:rsid w:val="00A16DCD"/>
    <w:rsid w:val="00A2493C"/>
    <w:rsid w:val="00A25F32"/>
    <w:rsid w:val="00A86EAD"/>
    <w:rsid w:val="00AB2F09"/>
    <w:rsid w:val="00AE244E"/>
    <w:rsid w:val="00B011EE"/>
    <w:rsid w:val="00B11A7D"/>
    <w:rsid w:val="00B275DF"/>
    <w:rsid w:val="00B404F3"/>
    <w:rsid w:val="00B67F42"/>
    <w:rsid w:val="00B8534B"/>
    <w:rsid w:val="00BA2092"/>
    <w:rsid w:val="00BB054D"/>
    <w:rsid w:val="00BB7243"/>
    <w:rsid w:val="00BE7C8A"/>
    <w:rsid w:val="00C172C9"/>
    <w:rsid w:val="00C36ED6"/>
    <w:rsid w:val="00C41580"/>
    <w:rsid w:val="00C6544D"/>
    <w:rsid w:val="00C6628D"/>
    <w:rsid w:val="00C75C65"/>
    <w:rsid w:val="00C90637"/>
    <w:rsid w:val="00CE02A1"/>
    <w:rsid w:val="00D2103A"/>
    <w:rsid w:val="00D30F6F"/>
    <w:rsid w:val="00D72A3A"/>
    <w:rsid w:val="00D8301F"/>
    <w:rsid w:val="00D96BA9"/>
    <w:rsid w:val="00DA76A0"/>
    <w:rsid w:val="00DB0E00"/>
    <w:rsid w:val="00DE6B9F"/>
    <w:rsid w:val="00E130ED"/>
    <w:rsid w:val="00E16B8C"/>
    <w:rsid w:val="00E23292"/>
    <w:rsid w:val="00E25E17"/>
    <w:rsid w:val="00E4062A"/>
    <w:rsid w:val="00E60A58"/>
    <w:rsid w:val="00E60CAA"/>
    <w:rsid w:val="00E65C06"/>
    <w:rsid w:val="00EA5410"/>
    <w:rsid w:val="00EA789A"/>
    <w:rsid w:val="00ED229C"/>
    <w:rsid w:val="00EE21EE"/>
    <w:rsid w:val="00EE3D0F"/>
    <w:rsid w:val="00F2467C"/>
    <w:rsid w:val="00F35CB4"/>
    <w:rsid w:val="00F41199"/>
    <w:rsid w:val="00F462D1"/>
    <w:rsid w:val="00F508A7"/>
    <w:rsid w:val="00F64BD9"/>
    <w:rsid w:val="00F77E73"/>
    <w:rsid w:val="00F77E9A"/>
    <w:rsid w:val="00F91118"/>
    <w:rsid w:val="00FA561A"/>
    <w:rsid w:val="00FA5A63"/>
    <w:rsid w:val="00FB1C40"/>
    <w:rsid w:val="00FB72FE"/>
    <w:rsid w:val="00FC427F"/>
    <w:rsid w:val="00FE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76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16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A16DCD"/>
    <w:pPr>
      <w:ind w:left="720"/>
      <w:contextualSpacing/>
    </w:pPr>
  </w:style>
  <w:style w:type="paragraph" w:customStyle="1" w:styleId="CM38">
    <w:name w:val="CM38"/>
    <w:basedOn w:val="Norml"/>
    <w:next w:val="Norml"/>
    <w:uiPriority w:val="99"/>
    <w:rsid w:val="00ED229C"/>
    <w:pPr>
      <w:widowControl w:val="0"/>
      <w:autoSpaceDE w:val="0"/>
      <w:autoSpaceDN w:val="0"/>
      <w:adjustRightInd w:val="0"/>
      <w:spacing w:after="325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Tblzatszveg">
    <w:name w:val="Táblázat_szöveg"/>
    <w:basedOn w:val="Norml"/>
    <w:next w:val="Norml"/>
    <w:uiPriority w:val="99"/>
    <w:rsid w:val="00ED22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B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054D"/>
  </w:style>
  <w:style w:type="paragraph" w:styleId="llb">
    <w:name w:val="footer"/>
    <w:basedOn w:val="Norml"/>
    <w:link w:val="llbChar"/>
    <w:uiPriority w:val="99"/>
    <w:unhideWhenUsed/>
    <w:rsid w:val="00BB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0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76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16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A16DCD"/>
    <w:pPr>
      <w:ind w:left="720"/>
      <w:contextualSpacing/>
    </w:pPr>
  </w:style>
  <w:style w:type="paragraph" w:customStyle="1" w:styleId="CM38">
    <w:name w:val="CM38"/>
    <w:basedOn w:val="Norml"/>
    <w:next w:val="Norml"/>
    <w:uiPriority w:val="99"/>
    <w:rsid w:val="00ED229C"/>
    <w:pPr>
      <w:widowControl w:val="0"/>
      <w:autoSpaceDE w:val="0"/>
      <w:autoSpaceDN w:val="0"/>
      <w:adjustRightInd w:val="0"/>
      <w:spacing w:after="325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Tblzatszveg">
    <w:name w:val="Táblázat_szöveg"/>
    <w:basedOn w:val="Norml"/>
    <w:next w:val="Norml"/>
    <w:uiPriority w:val="99"/>
    <w:rsid w:val="00ED22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B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054D"/>
  </w:style>
  <w:style w:type="paragraph" w:styleId="llb">
    <w:name w:val="footer"/>
    <w:basedOn w:val="Norml"/>
    <w:link w:val="llbChar"/>
    <w:uiPriority w:val="99"/>
    <w:unhideWhenUsed/>
    <w:rsid w:val="00BB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58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60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82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5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5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83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45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5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51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1317</Words>
  <Characters>9090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S7</Company>
  <LinksUpToDate>false</LinksUpToDate>
  <CharactersWithSpaces>10387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Silent User</dc:creator>
  <cp:lastModifiedBy>Silent User</cp:lastModifiedBy>
  <cp:revision>5</cp:revision>
  <dcterms:created xsi:type="dcterms:W3CDTF">2016-10-02T06:09:00Z</dcterms:created>
  <dcterms:modified xsi:type="dcterms:W3CDTF">2016-10-07T08:46:00Z</dcterms:modified>
</cp:coreProperties>
</file>